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35" w:rsidRPr="00630BFA" w:rsidRDefault="00011535" w:rsidP="00011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СОЛНЕЧНОГО СЕЛЬСОВЕТА  ЗОЛОТУХИНСКОГО РАЙОНА КУРСКОЙ ОБЛАСТИ</w:t>
      </w:r>
    </w:p>
    <w:p w:rsidR="00011535" w:rsidRPr="00630BFA" w:rsidRDefault="00011535" w:rsidP="0001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35" w:rsidRPr="00630BFA" w:rsidRDefault="00011535" w:rsidP="00011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011535" w:rsidRPr="00630BFA" w:rsidRDefault="00011535" w:rsidP="00011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535" w:rsidRPr="00630BFA" w:rsidRDefault="00011535" w:rsidP="000115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от  </w:t>
      </w:r>
      <w:r w:rsidR="00EC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92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A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</w:t>
      </w:r>
      <w:r w:rsidR="0059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A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п. Солнечный                          № </w:t>
      </w:r>
      <w:r w:rsidR="00992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</w:p>
    <w:p w:rsidR="00011535" w:rsidRPr="00630BFA" w:rsidRDefault="00011535" w:rsidP="00011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</w:p>
    <w:p w:rsidR="00011535" w:rsidRPr="00630BFA" w:rsidRDefault="00011535" w:rsidP="00011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решение Собрания депутатов Солнечного сельсовета </w:t>
      </w:r>
      <w:proofErr w:type="spellStart"/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Золотухинского</w:t>
      </w:r>
      <w:proofErr w:type="spellEnd"/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«О бюджете Солнечного сельсовета </w:t>
      </w:r>
      <w:proofErr w:type="spellStart"/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Золотухинского</w:t>
      </w:r>
      <w:proofErr w:type="spellEnd"/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Курской области </w:t>
      </w:r>
      <w:r w:rsidRPr="0063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3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6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1535" w:rsidRPr="00630BFA" w:rsidRDefault="00011535" w:rsidP="00011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535" w:rsidRPr="00630BFA" w:rsidRDefault="00011535" w:rsidP="000115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535" w:rsidRPr="00630BFA" w:rsidRDefault="00011535" w:rsidP="000115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 </w:t>
      </w:r>
      <w:r w:rsidRPr="006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Солнечного сельсовета </w:t>
      </w:r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решило:</w:t>
      </w:r>
    </w:p>
    <w:p w:rsidR="00011535" w:rsidRDefault="00011535" w:rsidP="000115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решение Собрания депутатов Солнечного сельсовета </w:t>
      </w:r>
      <w:proofErr w:type="spellStart"/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Золотухинского</w:t>
      </w:r>
      <w:proofErr w:type="spellEnd"/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«О бюджете Солнечного сельсовета </w:t>
      </w:r>
      <w:proofErr w:type="spellStart"/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Золотухинского</w:t>
      </w:r>
      <w:proofErr w:type="spellEnd"/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Курской области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  <w:r w:rsidR="0035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 и дополнения:</w:t>
      </w:r>
    </w:p>
    <w:p w:rsidR="00011535" w:rsidRPr="00630BFA" w:rsidRDefault="00011535" w:rsidP="000115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63F" w:rsidRPr="001A363F" w:rsidRDefault="00011535" w:rsidP="001A363F">
      <w:pPr>
        <w:pStyle w:val="afb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A363F">
        <w:rPr>
          <w:rFonts w:ascii="Times New Roman" w:hAnsi="Times New Roman" w:cs="Times New Roman"/>
          <w:color w:val="000000"/>
          <w:sz w:val="28"/>
          <w:szCs w:val="28"/>
        </w:rPr>
        <w:t>В текстовой части Решения</w:t>
      </w:r>
      <w:r w:rsidR="001A363F" w:rsidRPr="001A363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1535" w:rsidRPr="001A363F" w:rsidRDefault="001A363F" w:rsidP="00FC4D62">
      <w:pPr>
        <w:pStyle w:val="afb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011535" w:rsidRPr="001A363F">
        <w:rPr>
          <w:rFonts w:ascii="Times New Roman" w:hAnsi="Times New Roman" w:cs="Times New Roman"/>
          <w:color w:val="000000"/>
          <w:sz w:val="28"/>
          <w:szCs w:val="28"/>
        </w:rPr>
        <w:t xml:space="preserve"> пункт  1 изложить в новой редакции:  </w:t>
      </w:r>
      <w:r w:rsidR="0001153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1535" w:rsidRPr="00011535">
        <w:rPr>
          <w:rFonts w:ascii="Times New Roman" w:eastAsia="Times New Roman" w:hAnsi="Times New Roman" w:cs="Times New Roman"/>
          <w:sz w:val="28"/>
          <w:szCs w:val="28"/>
        </w:rPr>
        <w:t xml:space="preserve">1.Утвердить основные характеристики бюджета Солнечного сельсовета </w:t>
      </w:r>
      <w:proofErr w:type="spellStart"/>
      <w:r w:rsidR="00011535" w:rsidRPr="00011535">
        <w:rPr>
          <w:rFonts w:ascii="Times New Roman" w:eastAsia="Times New Roman" w:hAnsi="Times New Roman" w:cs="Times New Roman"/>
          <w:sz w:val="28"/>
          <w:szCs w:val="28"/>
        </w:rPr>
        <w:t>Золотухинского</w:t>
      </w:r>
      <w:proofErr w:type="spellEnd"/>
      <w:r w:rsidR="00011535" w:rsidRPr="00011535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(далее по тексту – бюджет Солнечного сельсовета) на 2016 год:</w:t>
      </w:r>
    </w:p>
    <w:p w:rsidR="00011535" w:rsidRPr="00011535" w:rsidRDefault="00011535" w:rsidP="00FC4D62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11535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 Солнечного сельсовета в сумме </w:t>
      </w:r>
      <w:r w:rsidR="00EC039A">
        <w:rPr>
          <w:rFonts w:ascii="Times New Roman" w:eastAsia="Times New Roman" w:hAnsi="Times New Roman" w:cs="Times New Roman"/>
          <w:sz w:val="28"/>
          <w:szCs w:val="28"/>
        </w:rPr>
        <w:t>5214037,48</w:t>
      </w:r>
      <w:r w:rsidRPr="00011535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011535" w:rsidRPr="00011535" w:rsidRDefault="00011535" w:rsidP="00FC4D62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11535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Солнечного сельсовета в сумме </w:t>
      </w:r>
      <w:r w:rsidR="00B32F73">
        <w:rPr>
          <w:rFonts w:ascii="Times New Roman" w:eastAsia="Times New Roman" w:hAnsi="Times New Roman" w:cs="Times New Roman"/>
          <w:sz w:val="28"/>
          <w:szCs w:val="28"/>
        </w:rPr>
        <w:t>6376034,65</w:t>
      </w:r>
      <w:r w:rsidR="00152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535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011535" w:rsidRDefault="00011535" w:rsidP="00FC4D62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11535">
        <w:rPr>
          <w:rFonts w:ascii="Times New Roman" w:eastAsia="Times New Roman" w:hAnsi="Times New Roman" w:cs="Times New Roman"/>
          <w:sz w:val="28"/>
          <w:szCs w:val="28"/>
        </w:rPr>
        <w:t xml:space="preserve">3) дефицит бюджета Солнечного сельсовета в сумме </w:t>
      </w:r>
      <w:r w:rsidR="00B32F73">
        <w:rPr>
          <w:rFonts w:ascii="Times New Roman" w:eastAsia="Times New Roman" w:hAnsi="Times New Roman" w:cs="Times New Roman"/>
          <w:sz w:val="28"/>
          <w:szCs w:val="28"/>
        </w:rPr>
        <w:t>1161997,17</w:t>
      </w:r>
      <w:r w:rsidR="00B5767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11535" w:rsidRPr="00AA397C" w:rsidRDefault="007A780E" w:rsidP="000115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535">
        <w:rPr>
          <w:rFonts w:ascii="Times New Roman" w:hAnsi="Times New Roman" w:cs="Times New Roman"/>
          <w:sz w:val="28"/>
          <w:szCs w:val="28"/>
        </w:rPr>
        <w:t>.</w:t>
      </w:r>
      <w:r w:rsidR="00011535" w:rsidRPr="00C469C1">
        <w:rPr>
          <w:rFonts w:ascii="Times New Roman" w:eastAsia="Times New Roman" w:hAnsi="Times New Roman" w:cs="Times New Roman"/>
          <w:sz w:val="28"/>
          <w:szCs w:val="28"/>
        </w:rPr>
        <w:t xml:space="preserve"> Приложения № </w:t>
      </w:r>
      <w:r w:rsidR="00011535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36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2368">
        <w:rPr>
          <w:rFonts w:ascii="Times New Roman" w:eastAsia="Times New Roman" w:hAnsi="Times New Roman" w:cs="Times New Roman"/>
          <w:sz w:val="28"/>
          <w:szCs w:val="28"/>
        </w:rPr>
        <w:t>6,</w:t>
      </w:r>
      <w:r w:rsidR="00011535">
        <w:rPr>
          <w:rFonts w:ascii="Times New Roman" w:eastAsia="Times New Roman" w:hAnsi="Times New Roman" w:cs="Times New Roman"/>
          <w:sz w:val="28"/>
          <w:szCs w:val="28"/>
        </w:rPr>
        <w:t>7</w:t>
      </w:r>
      <w:r w:rsidR="00011535" w:rsidRPr="00C469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698E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011535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редакции.</w:t>
      </w:r>
    </w:p>
    <w:p w:rsidR="00011535" w:rsidRDefault="007A780E" w:rsidP="00011535">
      <w:pPr>
        <w:autoSpaceDE w:val="0"/>
        <w:autoSpaceDN w:val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1535" w:rsidRPr="00D40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1535" w:rsidRPr="00D40A97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011535">
        <w:rPr>
          <w:rFonts w:ascii="Times New Roman" w:hAnsi="Times New Roman" w:cs="Times New Roman"/>
          <w:sz w:val="28"/>
          <w:szCs w:val="28"/>
        </w:rPr>
        <w:t xml:space="preserve">вступает в силу со дня подписания и </w:t>
      </w:r>
      <w:r w:rsidR="00011535" w:rsidRPr="00D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опубликованию.</w:t>
      </w:r>
    </w:p>
    <w:p w:rsidR="00B57676" w:rsidRPr="00D40A97" w:rsidRDefault="00B57676" w:rsidP="00011535">
      <w:pPr>
        <w:autoSpaceDE w:val="0"/>
        <w:autoSpaceDN w:val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676" w:rsidRPr="00B57676" w:rsidRDefault="00B57676" w:rsidP="00B576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B57676" w:rsidRPr="00B57676" w:rsidRDefault="00B57676" w:rsidP="00B576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сельсовета</w:t>
      </w:r>
    </w:p>
    <w:p w:rsidR="00B57676" w:rsidRPr="00B57676" w:rsidRDefault="00B57676" w:rsidP="00B576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</w:t>
      </w:r>
      <w:proofErr w:type="spellEnd"/>
      <w:r w:rsidRPr="00B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А.В. </w:t>
      </w:r>
      <w:proofErr w:type="spellStart"/>
      <w:r w:rsidRPr="00B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Субочев</w:t>
      </w:r>
      <w:proofErr w:type="spellEnd"/>
    </w:p>
    <w:p w:rsidR="00B57676" w:rsidRPr="00B57676" w:rsidRDefault="00B57676" w:rsidP="00B576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676" w:rsidRPr="00B57676" w:rsidRDefault="00B57676" w:rsidP="00B576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Солнечного сельсовета                                         В.Е. Горлов </w:t>
      </w:r>
    </w:p>
    <w:p w:rsidR="000D232D" w:rsidRDefault="000D232D"/>
    <w:p w:rsidR="00351147" w:rsidRDefault="00351147" w:rsidP="00011535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535" w:rsidRPr="00895AD1" w:rsidRDefault="00011535" w:rsidP="00011535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011535" w:rsidRPr="00895AD1" w:rsidRDefault="00011535" w:rsidP="00011535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 депутатов Солнечного сельсовета</w:t>
      </w:r>
    </w:p>
    <w:p w:rsidR="00011535" w:rsidRPr="00895AD1" w:rsidRDefault="00011535" w:rsidP="00011535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Солнечного сельсовета</w:t>
      </w:r>
    </w:p>
    <w:p w:rsidR="00011535" w:rsidRPr="00895AD1" w:rsidRDefault="00011535" w:rsidP="00011535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>Золотухинского</w:t>
      </w:r>
      <w:proofErr w:type="spellEnd"/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Курской области на </w:t>
      </w:r>
      <w:r w:rsidRPr="00895A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2016 год»</w:t>
      </w:r>
    </w:p>
    <w:p w:rsidR="00011535" w:rsidRDefault="00011535" w:rsidP="00011535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14 декабря 2015 г. № 38  </w:t>
      </w:r>
    </w:p>
    <w:p w:rsidR="00011535" w:rsidRPr="00895AD1" w:rsidRDefault="00011535" w:rsidP="00011535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>( в редакции Решения №</w:t>
      </w:r>
      <w:r w:rsidR="00D8363D"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D8363D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8363D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г.)</w:t>
      </w:r>
    </w:p>
    <w:p w:rsidR="00011535" w:rsidRPr="00895AD1" w:rsidRDefault="00011535" w:rsidP="00011535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535" w:rsidRPr="00895AD1" w:rsidRDefault="00011535" w:rsidP="00011535">
      <w:pPr>
        <w:tabs>
          <w:tab w:val="left" w:pos="1935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бюджета Солнечного сельсовета </w:t>
      </w:r>
      <w:proofErr w:type="spellStart"/>
      <w:r w:rsidRPr="0089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Золотухинского</w:t>
      </w:r>
      <w:proofErr w:type="spellEnd"/>
      <w:r w:rsidRPr="0089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 на 2016 год</w:t>
      </w:r>
    </w:p>
    <w:p w:rsidR="00011535" w:rsidRPr="00895AD1" w:rsidRDefault="00011535" w:rsidP="00011535">
      <w:pPr>
        <w:tabs>
          <w:tab w:val="left" w:pos="1935"/>
        </w:tabs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AD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</w:p>
    <w:tbl>
      <w:tblPr>
        <w:tblW w:w="9795" w:type="dxa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2876"/>
        <w:gridCol w:w="4394"/>
        <w:gridCol w:w="2525"/>
      </w:tblGrid>
      <w:tr w:rsidR="00011535" w:rsidRPr="00895AD1" w:rsidTr="00011535">
        <w:trPr>
          <w:trHeight w:val="1210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35" w:rsidRPr="00895AD1" w:rsidRDefault="00011535" w:rsidP="00011535">
            <w:pPr>
              <w:spacing w:before="240"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1535" w:rsidRPr="00895AD1" w:rsidRDefault="00011535" w:rsidP="00011535">
            <w:pPr>
              <w:spacing w:before="240" w:after="0" w:line="240" w:lineRule="auto"/>
              <w:ind w:left="-93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35" w:rsidRPr="00895AD1" w:rsidRDefault="00011535" w:rsidP="00011535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35" w:rsidRPr="00895AD1" w:rsidRDefault="00011535" w:rsidP="00011535">
            <w:pPr>
              <w:spacing w:before="240"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2016 год</w:t>
            </w:r>
          </w:p>
        </w:tc>
      </w:tr>
      <w:tr w:rsidR="00011535" w:rsidRPr="00895AD1" w:rsidTr="00011535">
        <w:trPr>
          <w:trHeight w:val="326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35" w:rsidRPr="00895AD1" w:rsidRDefault="00011535" w:rsidP="00011535">
            <w:pPr>
              <w:spacing w:before="240" w:after="0" w:line="240" w:lineRule="auto"/>
              <w:ind w:left="-93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35" w:rsidRPr="00895AD1" w:rsidRDefault="00011535" w:rsidP="00011535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35" w:rsidRPr="00895AD1" w:rsidRDefault="00011535" w:rsidP="00011535">
            <w:pPr>
              <w:spacing w:before="240"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1535" w:rsidRPr="00895AD1" w:rsidTr="00011535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35" w:rsidRPr="00895AD1" w:rsidRDefault="00011535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35" w:rsidRPr="00895AD1" w:rsidRDefault="00011535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35" w:rsidRPr="00895AD1" w:rsidRDefault="00B32F73" w:rsidP="0045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1161997,17</w:t>
            </w:r>
          </w:p>
        </w:tc>
      </w:tr>
      <w:tr w:rsidR="00011535" w:rsidRPr="00895AD1" w:rsidTr="00011535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35" w:rsidRPr="00895AD1" w:rsidRDefault="00011535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35" w:rsidRPr="00895AD1" w:rsidRDefault="00011535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35" w:rsidRPr="00895AD1" w:rsidRDefault="00B32F73" w:rsidP="00453255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1161997,17</w:t>
            </w:r>
          </w:p>
        </w:tc>
      </w:tr>
      <w:tr w:rsidR="00D8363D" w:rsidRPr="00895AD1" w:rsidTr="00011535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3D" w:rsidRPr="00895AD1" w:rsidRDefault="00D8363D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3D" w:rsidRPr="00895AD1" w:rsidRDefault="00D8363D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D" w:rsidRDefault="00D8363D" w:rsidP="00D8363D">
            <w:pPr>
              <w:jc w:val="center"/>
            </w:pPr>
            <w:r w:rsidRPr="00F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-5214037,48</w:t>
            </w:r>
          </w:p>
        </w:tc>
      </w:tr>
      <w:tr w:rsidR="00D8363D" w:rsidRPr="00895AD1" w:rsidTr="00011535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3D" w:rsidRPr="00895AD1" w:rsidRDefault="00D8363D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3D" w:rsidRPr="00895AD1" w:rsidRDefault="00D8363D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  </w:t>
            </w: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D" w:rsidRDefault="00D8363D" w:rsidP="00D8363D">
            <w:pPr>
              <w:jc w:val="center"/>
            </w:pPr>
            <w:r w:rsidRPr="00F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-5214037,48</w:t>
            </w:r>
          </w:p>
        </w:tc>
      </w:tr>
      <w:tr w:rsidR="00D8363D" w:rsidRPr="00895AD1" w:rsidTr="00011535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3D" w:rsidRPr="00895AD1" w:rsidRDefault="00D8363D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3D" w:rsidRPr="00895AD1" w:rsidRDefault="00D8363D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 </w:t>
            </w: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D" w:rsidRDefault="00D8363D" w:rsidP="00D8363D">
            <w:pPr>
              <w:jc w:val="center"/>
            </w:pPr>
            <w:r w:rsidRPr="00F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-5214037,48</w:t>
            </w:r>
          </w:p>
        </w:tc>
      </w:tr>
      <w:tr w:rsidR="00152877" w:rsidRPr="00895AD1" w:rsidTr="00B32F73">
        <w:trPr>
          <w:cantSplit/>
          <w:trHeight w:val="1252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77" w:rsidRPr="00895AD1" w:rsidRDefault="00152877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77" w:rsidRPr="00895AD1" w:rsidRDefault="00152877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7" w:rsidRDefault="00B32F73" w:rsidP="001528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6376034,65</w:t>
            </w:r>
          </w:p>
        </w:tc>
      </w:tr>
      <w:tr w:rsidR="00B32F73" w:rsidRPr="00895AD1" w:rsidTr="00011535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73" w:rsidRPr="00895AD1" w:rsidRDefault="00B32F73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F73" w:rsidRPr="00895AD1" w:rsidRDefault="00B32F73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73" w:rsidRDefault="00B32F73" w:rsidP="00B32F73">
            <w:pPr>
              <w:jc w:val="center"/>
            </w:pPr>
            <w:r w:rsidRPr="00EF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6376034,65</w:t>
            </w:r>
          </w:p>
        </w:tc>
      </w:tr>
      <w:tr w:rsidR="00B32F73" w:rsidRPr="00895AD1" w:rsidTr="00011535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73" w:rsidRPr="00895AD1" w:rsidRDefault="00B32F73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F73" w:rsidRPr="00895AD1" w:rsidRDefault="00B32F73" w:rsidP="0001153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73" w:rsidRDefault="00B32F73" w:rsidP="00B32F73">
            <w:pPr>
              <w:jc w:val="center"/>
            </w:pPr>
            <w:r w:rsidRPr="00EF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6376034,65</w:t>
            </w:r>
          </w:p>
        </w:tc>
      </w:tr>
      <w:tr w:rsidR="00B32F73" w:rsidRPr="00895AD1" w:rsidTr="00011535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F73" w:rsidRPr="00895AD1" w:rsidRDefault="00B32F73" w:rsidP="00011535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F73" w:rsidRPr="00895AD1" w:rsidRDefault="00B32F73" w:rsidP="0001153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 </w:t>
            </w: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73" w:rsidRDefault="00B32F73" w:rsidP="00B32F73">
            <w:pPr>
              <w:jc w:val="center"/>
            </w:pPr>
            <w:r w:rsidRPr="00C8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6376034,65</w:t>
            </w:r>
          </w:p>
        </w:tc>
      </w:tr>
      <w:tr w:rsidR="00B32F73" w:rsidRPr="00895AD1" w:rsidTr="00011535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F73" w:rsidRPr="00895AD1" w:rsidRDefault="00B32F73" w:rsidP="0001153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F73" w:rsidRPr="00895AD1" w:rsidRDefault="00B32F73" w:rsidP="0001153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 </w:t>
            </w:r>
            <w:r w:rsidRPr="0089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поселений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73" w:rsidRDefault="00B32F73" w:rsidP="00B32F73">
            <w:pPr>
              <w:jc w:val="center"/>
            </w:pPr>
            <w:r w:rsidRPr="00C8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6376034,65</w:t>
            </w:r>
          </w:p>
        </w:tc>
      </w:tr>
      <w:tr w:rsidR="00011535" w:rsidRPr="00895AD1" w:rsidTr="00011535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535" w:rsidRPr="00895AD1" w:rsidRDefault="00011535" w:rsidP="00011535">
            <w:pPr>
              <w:tabs>
                <w:tab w:val="left" w:pos="552"/>
              </w:tabs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535" w:rsidRPr="00895AD1" w:rsidRDefault="00011535" w:rsidP="00011535">
            <w:pPr>
              <w:tabs>
                <w:tab w:val="left" w:pos="552"/>
              </w:tabs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ИСТОЧНИКИ ФИНАНСИРОВАНИЯ ДЕФИЦИТОВ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35" w:rsidRPr="00895AD1" w:rsidRDefault="00B32F73" w:rsidP="00453255">
            <w:pPr>
              <w:spacing w:before="240" w:after="0" w:line="240" w:lineRule="auto"/>
              <w:ind w:left="-81" w:right="-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1161997,17</w:t>
            </w:r>
          </w:p>
        </w:tc>
      </w:tr>
    </w:tbl>
    <w:p w:rsidR="00B231BD" w:rsidRDefault="00B231BD" w:rsidP="00B32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F73" w:rsidRDefault="00B32F73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F73" w:rsidRDefault="00B32F73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F73" w:rsidRDefault="00B32F73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F73" w:rsidRDefault="00B32F73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F73" w:rsidRDefault="00B32F73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1BD" w:rsidRDefault="00B231B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63D" w:rsidRDefault="00D8363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63D" w:rsidRPr="00011535" w:rsidRDefault="00D8363D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535" w:rsidRPr="00011535" w:rsidRDefault="00011535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011535" w:rsidRPr="00011535" w:rsidRDefault="00011535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53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 депутатов Солнечного сельсовета</w:t>
      </w:r>
    </w:p>
    <w:p w:rsidR="00011535" w:rsidRPr="00011535" w:rsidRDefault="00011535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535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Солнечного сельсовета</w:t>
      </w:r>
    </w:p>
    <w:p w:rsidR="00011535" w:rsidRPr="00011535" w:rsidRDefault="00011535" w:rsidP="00011535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11535">
        <w:rPr>
          <w:rFonts w:ascii="Times New Roman" w:eastAsia="Times New Roman" w:hAnsi="Times New Roman" w:cs="Times New Roman"/>
          <w:sz w:val="20"/>
          <w:szCs w:val="20"/>
        </w:rPr>
        <w:t>Золотухинского</w:t>
      </w:r>
      <w:proofErr w:type="spellEnd"/>
      <w:r w:rsidRPr="00011535">
        <w:rPr>
          <w:rFonts w:ascii="Times New Roman" w:eastAsia="Times New Roman" w:hAnsi="Times New Roman" w:cs="Times New Roman"/>
          <w:sz w:val="20"/>
          <w:szCs w:val="20"/>
        </w:rPr>
        <w:t xml:space="preserve"> района Курской области на </w:t>
      </w:r>
      <w:r w:rsidRPr="00011535">
        <w:rPr>
          <w:rFonts w:ascii="Times New Roman" w:eastAsia="Times New Roman" w:hAnsi="Times New Roman" w:cs="Times New Roman"/>
          <w:bCs/>
          <w:sz w:val="20"/>
          <w:szCs w:val="20"/>
        </w:rPr>
        <w:t>2016 год»</w:t>
      </w:r>
    </w:p>
    <w:p w:rsidR="00011535" w:rsidRPr="00011535" w:rsidRDefault="00011535" w:rsidP="00011535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декабря 2015 г. № 38  </w:t>
      </w:r>
    </w:p>
    <w:p w:rsidR="00011535" w:rsidRPr="00011535" w:rsidRDefault="00011535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153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( в редакции Решения №</w:t>
      </w:r>
      <w:r w:rsidR="00B231BD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B32F73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0115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</w:t>
      </w:r>
      <w:r w:rsidR="00B231B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B32F73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01153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B231B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B32F73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011535">
        <w:rPr>
          <w:rFonts w:ascii="Times New Roman" w:eastAsia="Times New Roman" w:hAnsi="Times New Roman" w:cs="Times New Roman"/>
          <w:sz w:val="18"/>
          <w:szCs w:val="18"/>
          <w:lang w:eastAsia="ru-RU"/>
        </w:rPr>
        <w:t>.2016 г.)</w:t>
      </w:r>
    </w:p>
    <w:tbl>
      <w:tblPr>
        <w:tblW w:w="9571" w:type="dxa"/>
        <w:jc w:val="center"/>
        <w:tblInd w:w="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71"/>
      </w:tblGrid>
      <w:tr w:rsidR="00011535" w:rsidRPr="00011535" w:rsidTr="00011535">
        <w:trPr>
          <w:trHeight w:val="1260"/>
          <w:jc w:val="center"/>
        </w:trPr>
        <w:tc>
          <w:tcPr>
            <w:tcW w:w="9571" w:type="dxa"/>
          </w:tcPr>
          <w:p w:rsidR="00011535" w:rsidRPr="00011535" w:rsidRDefault="00011535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подразделам, целевым статьям (муниципальным программам Солнечного сельсовета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Курской области (далее по тексту муниципальным программам) и непрограммным направлениям деятельности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группам (подгруппам) видам расходов классификации расходов бюджета на 2016 год</w:t>
            </w:r>
          </w:p>
        </w:tc>
      </w:tr>
    </w:tbl>
    <w:p w:rsidR="00011535" w:rsidRPr="00011535" w:rsidRDefault="00011535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35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p w:rsidR="00011535" w:rsidRPr="00011535" w:rsidRDefault="00011535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35" w:rsidRPr="00011535" w:rsidRDefault="00011535" w:rsidP="0001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9" w:type="dxa"/>
        <w:tblInd w:w="-1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0"/>
        <w:gridCol w:w="720"/>
        <w:gridCol w:w="540"/>
        <w:gridCol w:w="14"/>
        <w:gridCol w:w="1559"/>
        <w:gridCol w:w="709"/>
        <w:gridCol w:w="1417"/>
      </w:tblGrid>
      <w:tr w:rsidR="00011535" w:rsidRPr="00011535" w:rsidTr="0018505B">
        <w:trPr>
          <w:trHeight w:val="1061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1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2016 год</w:t>
            </w:r>
          </w:p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keepNext/>
              <w:shd w:val="clear" w:color="auto" w:fill="FFFFFF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11535" w:rsidRPr="00011535" w:rsidRDefault="00B32F73" w:rsidP="00453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6376034,65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keepNext/>
              <w:shd w:val="clear" w:color="auto" w:fill="FFFFFF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11535" w:rsidRPr="00011535" w:rsidRDefault="00B32F73" w:rsidP="004532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3660662,82</w:t>
            </w:r>
          </w:p>
        </w:tc>
      </w:tr>
      <w:tr w:rsidR="00011535" w:rsidRPr="00011535" w:rsidTr="0018505B">
        <w:trPr>
          <w:trHeight w:val="125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450127,00</w:t>
            </w:r>
          </w:p>
        </w:tc>
      </w:tr>
      <w:tr w:rsidR="00011535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450127,00</w:t>
            </w:r>
          </w:p>
        </w:tc>
      </w:tr>
      <w:tr w:rsidR="00011535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450127,00</w:t>
            </w:r>
          </w:p>
        </w:tc>
      </w:tr>
      <w:tr w:rsidR="00011535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450127,00</w:t>
            </w:r>
          </w:p>
        </w:tc>
      </w:tr>
      <w:tr w:rsidR="00011535" w:rsidRPr="00011535" w:rsidTr="0018505B">
        <w:trPr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450127,00</w:t>
            </w:r>
          </w:p>
        </w:tc>
      </w:tr>
      <w:tr w:rsidR="00011535" w:rsidRPr="00011535" w:rsidTr="0018505B">
        <w:trPr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B2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273,00</w:t>
            </w:r>
          </w:p>
        </w:tc>
      </w:tr>
      <w:tr w:rsidR="00011535" w:rsidRPr="00011535" w:rsidTr="0018505B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djustRightInd w:val="0"/>
              <w:spacing w:after="0" w:line="240" w:lineRule="auto"/>
              <w:ind w:firstLine="567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Муниципальная программа</w:t>
            </w:r>
          </w:p>
          <w:p w:rsidR="00011535" w:rsidRPr="00011535" w:rsidRDefault="00011535" w:rsidP="00011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муниципальной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службы 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11535" w:rsidRPr="00011535" w:rsidRDefault="00011535" w:rsidP="00011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Солнечном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сельсоветеЗолотухинского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области  на 2015 - 2019 годы»</w:t>
            </w:r>
          </w:p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1535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11535" w:rsidRPr="00011535" w:rsidTr="0018505B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службы в Солнечном сельсовете 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области  на 2015 - 2019 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годы»</w:t>
            </w:r>
          </w:p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1535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11535" w:rsidRPr="00011535" w:rsidTr="0018505B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04BC7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деятельности и развитие муниципальной службы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09 1 01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1535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11535" w:rsidRPr="00011535" w:rsidTr="0018505B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1535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11535" w:rsidRPr="00011535" w:rsidTr="0018505B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1535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11535" w:rsidRPr="00011535" w:rsidTr="0018505B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1007273,00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1007273,00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1007273,00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743C1B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863881,00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743C1B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121392,00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35" w:rsidRPr="00011535" w:rsidRDefault="00DB27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67387,40</w:t>
            </w:r>
          </w:p>
        </w:tc>
      </w:tr>
      <w:tr w:rsidR="00DB27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67387,40</w:t>
            </w:r>
          </w:p>
        </w:tc>
      </w:tr>
      <w:tr w:rsidR="00DB27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67387,40</w:t>
            </w:r>
          </w:p>
        </w:tc>
      </w:tr>
      <w:tr w:rsidR="00DB27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выборов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67387,40</w:t>
            </w:r>
          </w:p>
        </w:tc>
      </w:tr>
      <w:tr w:rsidR="00DB27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67387,40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B32F73" w:rsidP="009E00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2110875,42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архивных фондов поселения в Солнечном сельсовете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Подпрограмма «</w:t>
            </w:r>
            <w:r w:rsidRPr="0001153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хранения, комплектования и использования архивных </w:t>
            </w:r>
            <w:r w:rsidRPr="000115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документов» муниципальной программы «Сохранение и развитие архивного дела в Солнечном сельсовете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Обеспечение сохранности и учета архивных документов, в течение сроков их хранения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С1438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С1438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правонарушений на территории муниципального образования «Солнечный сельсовет» на 2015-2019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2 «Обеспечение  правопорядка  на  территории муниципального образования «Солнечный сельсовет на 2015-2020 годы» муниципальной программы «Профилактика правонарушений на территории муниципального образования «Солнечный сельсовет» на 2015-2019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качества и эффективности работы по профилактике преступности»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B32F73" w:rsidP="009E00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340667,50</w:t>
            </w:r>
          </w:p>
        </w:tc>
      </w:tr>
      <w:tr w:rsidR="00B32F73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2F73" w:rsidRPr="00011535" w:rsidRDefault="00B32F73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2F73" w:rsidRPr="00011535" w:rsidRDefault="00B32F73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2F73" w:rsidRPr="00011535" w:rsidRDefault="00B32F73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2F73" w:rsidRPr="00011535" w:rsidRDefault="00B32F73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73" w:rsidRPr="00011535" w:rsidRDefault="00B32F73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73" w:rsidRPr="00B32F73" w:rsidRDefault="00B32F73" w:rsidP="00B32F73">
            <w:pPr>
              <w:jc w:val="center"/>
            </w:pPr>
            <w:r w:rsidRPr="00B3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340667,50</w:t>
            </w:r>
          </w:p>
        </w:tc>
      </w:tr>
      <w:tr w:rsidR="00B32F73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2F73" w:rsidRPr="00011535" w:rsidRDefault="00B32F73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2F73" w:rsidRPr="00011535" w:rsidRDefault="00B32F73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2F73" w:rsidRPr="00011535" w:rsidRDefault="00B32F73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2F73" w:rsidRPr="00011535" w:rsidRDefault="00B32F73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F73" w:rsidRPr="00011535" w:rsidRDefault="00B32F73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F73" w:rsidRPr="00B32F73" w:rsidRDefault="00B32F73" w:rsidP="00B32F73">
            <w:pPr>
              <w:jc w:val="center"/>
            </w:pPr>
            <w:r w:rsidRPr="00B3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340667,50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18505B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153570,68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35" w:rsidRPr="00011535" w:rsidRDefault="0018505B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187096,82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18505B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1766407,92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18505B" w:rsidRDefault="0018505B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1766407,92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743C1B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342835,92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342835,92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18505B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1373572,00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743C1B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597618,00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18505B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771023,00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  <w:p w:rsidR="00011535" w:rsidRPr="00011535" w:rsidRDefault="00011535" w:rsidP="00011535">
            <w:pPr>
              <w:shd w:val="clear" w:color="auto" w:fill="FFFFFF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11535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11535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keepNext/>
              <w:shd w:val="clear" w:color="auto" w:fill="FFFFFF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134298,00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134298,00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134298,00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134298,00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134298,00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132804,00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1494,00</w:t>
            </w:r>
          </w:p>
        </w:tc>
      </w:tr>
      <w:tr w:rsidR="00011535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9600,00</w:t>
            </w:r>
          </w:p>
        </w:tc>
      </w:tr>
      <w:tr w:rsidR="00011535" w:rsidRPr="00011535" w:rsidTr="0018505B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DB27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011535" w:rsidRPr="00011535" w:rsidTr="0018505B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hyperlink r:id="rId7" w:history="1">
              <w:r w:rsidRPr="000115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программа</w:t>
              </w:r>
            </w:hyperlink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DB27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DB2735" w:rsidRPr="00011535" w:rsidTr="0018505B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 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Default="00DB2735" w:rsidP="00DB2735">
            <w:pPr>
              <w:jc w:val="center"/>
            </w:pPr>
            <w:r w:rsidRPr="0005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DB2735" w:rsidRPr="00011535" w:rsidTr="0018505B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мероприятий по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Default="00DB2735" w:rsidP="00DB2735">
            <w:pPr>
              <w:jc w:val="center"/>
            </w:pPr>
            <w:r w:rsidRPr="0005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DB2735" w:rsidRPr="00011535" w:rsidTr="0018505B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Default="00DB2735" w:rsidP="00DB2735">
            <w:pPr>
              <w:jc w:val="center"/>
            </w:pPr>
            <w:r w:rsidRPr="0005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DB2735" w:rsidRPr="00011535" w:rsidTr="0018505B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Default="00DB2735" w:rsidP="00DB2735">
            <w:pPr>
              <w:jc w:val="center"/>
            </w:pPr>
            <w:r w:rsidRPr="0005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keepNext/>
              <w:shd w:val="clear" w:color="auto" w:fill="FFFFFF"/>
              <w:spacing w:before="240" w:after="60" w:line="240" w:lineRule="auto"/>
              <w:ind w:left="-7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B231BD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DB2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286,00</w:t>
            </w:r>
          </w:p>
        </w:tc>
      </w:tr>
      <w:tr w:rsidR="00DB2735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DB2735" w:rsidRDefault="00B231BD" w:rsidP="00DB27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B2735"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DB2735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DB2735" w:rsidRPr="00011535" w:rsidRDefault="00DB2735" w:rsidP="00011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  <w:p w:rsidR="00DB2735" w:rsidRPr="00011535" w:rsidRDefault="00DB2735" w:rsidP="00011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период 2012 - 2020 годы»</w:t>
            </w:r>
          </w:p>
          <w:p w:rsidR="00DB2735" w:rsidRPr="00011535" w:rsidRDefault="00DB2735" w:rsidP="0001153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DB2735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в МО «Солнечный сельсовет» муниципальной программы </w:t>
            </w: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муниципального образования «Солнечный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сельсовета»Золотухинского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период 2012 - 2020 годы»</w:t>
            </w:r>
          </w:p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DB2735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эффективной энергосберегающей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DB2735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DB2735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B231BD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B32F7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B32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B32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Default="00B231BD" w:rsidP="00B231BD">
            <w:pPr>
              <w:jc w:val="center"/>
            </w:pP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B231BD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B32F7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B32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B32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Default="00B231BD" w:rsidP="00B231BD">
            <w:pPr>
              <w:jc w:val="center"/>
            </w:pP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B231BD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B32F7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31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Осуществление переданных полномочий по реализации  мероприятий  по 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B32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B32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Default="00B231BD" w:rsidP="00B231BD">
            <w:pPr>
              <w:jc w:val="center"/>
            </w:pP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B231BD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B32F7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B32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B32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proofErr w:type="gramStart"/>
            <w:r w:rsidRPr="00B2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011535" w:rsidRDefault="00B231BD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BD" w:rsidRPr="00DB2735" w:rsidRDefault="00B231BD" w:rsidP="00DB2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DB27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</w:t>
            </w:r>
            <w:r w:rsidR="00011535"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DB2735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410300,00</w:t>
            </w:r>
          </w:p>
        </w:tc>
      </w:tr>
      <w:tr w:rsidR="00DB2735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hyperlink r:id="rId8" w:history="1">
              <w:r w:rsidRPr="000115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программа</w:t>
              </w:r>
            </w:hyperlink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доступным и комфортным жильем и коммунальными услугами граждан в муниципальном образовании «Солнечный сельсовет» на 2015-2019 годы»</w:t>
            </w:r>
          </w:p>
          <w:p w:rsidR="00DB2735" w:rsidRPr="00011535" w:rsidRDefault="00DB2735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410300,00</w:t>
            </w:r>
          </w:p>
        </w:tc>
      </w:tr>
      <w:tr w:rsidR="00DB2735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«Обеспечение качественными услугами ЖКХ населения муниципального образования «Солнечный сельсовет»  муниципальной  программы «Обеспечение доступным и комфортным жильем и коммунальными услугами граждан в муниципальном образовании «Солнечный сельсовет» на 2015-2019 годы»</w:t>
            </w:r>
          </w:p>
          <w:p w:rsidR="00DB2735" w:rsidRPr="00011535" w:rsidRDefault="00DB2735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410300,00</w:t>
            </w:r>
          </w:p>
        </w:tc>
      </w:tr>
      <w:tr w:rsidR="00DB2735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предоставления услуг ЖКХ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07 3 01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410300,00</w:t>
            </w:r>
          </w:p>
        </w:tc>
      </w:tr>
      <w:tr w:rsidR="00DB2735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410300,00</w:t>
            </w:r>
          </w:p>
        </w:tc>
      </w:tr>
      <w:tr w:rsidR="00DB2735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35" w:rsidRPr="00DB2735" w:rsidRDefault="00DB2735" w:rsidP="00DB2735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410300,00</w:t>
            </w:r>
          </w:p>
        </w:tc>
      </w:tr>
      <w:tr w:rsidR="0018505B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18505B" w:rsidRDefault="0018505B" w:rsidP="0018505B">
            <w:pPr>
              <w:jc w:val="center"/>
              <w:rPr>
                <w:b/>
              </w:rPr>
            </w:pPr>
            <w:r w:rsidRPr="0018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5119,60</w:t>
            </w:r>
          </w:p>
        </w:tc>
      </w:tr>
      <w:tr w:rsidR="0018505B" w:rsidRPr="00011535" w:rsidTr="0018505B">
        <w:trPr>
          <w:trHeight w:val="3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Default="0018505B" w:rsidP="0018505B">
            <w:pPr>
              <w:jc w:val="center"/>
            </w:pPr>
            <w:r w:rsidRPr="0003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18505B" w:rsidRPr="00011535" w:rsidTr="0018505B">
        <w:trPr>
          <w:trHeight w:val="3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  <w:p w:rsidR="0018505B" w:rsidRPr="00011535" w:rsidRDefault="0018505B" w:rsidP="0001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Повышение эффективности работы с молодежью, организация отдыха и оздоровления детей, молодежи, развитие физической культуры и спорта  в МО «Солнечный сельсовет» 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18505B" w:rsidRPr="00011535" w:rsidRDefault="0018505B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Default="0018505B" w:rsidP="0018505B">
            <w:pPr>
              <w:jc w:val="center"/>
            </w:pPr>
            <w:r w:rsidRPr="0003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18505B" w:rsidRPr="00011535" w:rsidTr="0018505B">
        <w:trPr>
          <w:trHeight w:val="3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adjustRightInd w:val="0"/>
              <w:spacing w:after="0" w:line="240" w:lineRule="auto"/>
              <w:ind w:firstLine="567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«Повышение эффективности реализации молодежной политики»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«Солнечный сельсовет» 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Курской области на 2015-2019 годы»</w:t>
            </w:r>
          </w:p>
          <w:p w:rsidR="0018505B" w:rsidRPr="00011535" w:rsidRDefault="0018505B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Default="0018505B" w:rsidP="0018505B">
            <w:pPr>
              <w:jc w:val="center"/>
            </w:pPr>
            <w:r w:rsidRPr="0003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011535" w:rsidRPr="00011535" w:rsidTr="0018505B">
        <w:trPr>
          <w:trHeight w:val="3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вовлечение молодежи в активную общественную деятельность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гражданско-патриотическое воспитание и допризывная подготовка молодежи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08 2 01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18505B" w:rsidP="0018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011535" w:rsidRPr="00011535" w:rsidTr="0018505B">
        <w:trPr>
          <w:trHeight w:val="3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01 С1414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18505B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01 С1414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011535" w:rsidRPr="00011535" w:rsidTr="0018505B">
        <w:trPr>
          <w:trHeight w:val="61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2084787,83</w:t>
            </w:r>
          </w:p>
        </w:tc>
      </w:tr>
      <w:tr w:rsidR="00011535" w:rsidRPr="00105B48" w:rsidTr="0018505B">
        <w:trPr>
          <w:trHeight w:val="53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DB27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2084787,83</w:t>
            </w:r>
          </w:p>
        </w:tc>
      </w:tr>
      <w:tr w:rsidR="00011535" w:rsidRPr="00011535" w:rsidTr="0018505B">
        <w:trPr>
          <w:trHeight w:val="24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keepNext/>
              <w:keepLines/>
              <w:shd w:val="clear" w:color="auto" w:fill="FFFFFF"/>
              <w:spacing w:before="600" w:after="303" w:line="324" w:lineRule="exact"/>
              <w:ind w:right="22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культуры  на территории муниципального образования «Солнечный сельсовет»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18505B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1505506,54</w:t>
            </w:r>
          </w:p>
        </w:tc>
      </w:tr>
      <w:tr w:rsidR="003B3210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011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«Развитие культуры на территории муниципального образования «Солнечный сельсовет»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B3210" w:rsidRPr="00011535" w:rsidRDefault="003B3210" w:rsidP="00011535">
            <w:pPr>
              <w:shd w:val="clear" w:color="auto" w:fill="FFFFFF"/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10" w:rsidRDefault="0018505B" w:rsidP="003B3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1505506,54</w:t>
            </w:r>
          </w:p>
        </w:tc>
      </w:tr>
      <w:tr w:rsidR="003B3210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011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культурно-досуговых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Default="0018505B" w:rsidP="003B3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1505506,54</w:t>
            </w:r>
          </w:p>
        </w:tc>
      </w:tr>
      <w:tr w:rsidR="003B3210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3B3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B3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3B3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3B3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3B3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57360D" w:rsidRDefault="003B3210" w:rsidP="003B3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111564,00</w:t>
            </w:r>
          </w:p>
        </w:tc>
      </w:tr>
      <w:tr w:rsidR="003B3210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3B3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3B3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3B3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57360D" w:rsidRDefault="003B3210" w:rsidP="003B3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111564,00</w:t>
            </w:r>
          </w:p>
        </w:tc>
      </w:tr>
      <w:tr w:rsidR="003B3210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10" w:rsidRPr="00011535" w:rsidRDefault="003B3210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10" w:rsidRDefault="0018505B" w:rsidP="003B3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1393942,54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105B48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866280,00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524400,54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DB27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3262,00</w:t>
            </w:r>
          </w:p>
        </w:tc>
      </w:tr>
      <w:tr w:rsidR="00DB27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DB2735" w:rsidRPr="00011535" w:rsidRDefault="00DB2735" w:rsidP="00DB2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  <w:p w:rsidR="00DB2735" w:rsidRPr="00011535" w:rsidRDefault="00DB2735" w:rsidP="00DB2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период 2012 - 2020 годы»</w:t>
            </w:r>
          </w:p>
          <w:p w:rsidR="00DB2735" w:rsidRPr="00011535" w:rsidRDefault="00DB2735" w:rsidP="00DB273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Default="00DB2735" w:rsidP="00DB2735">
            <w:pPr>
              <w:jc w:val="center"/>
            </w:pPr>
            <w:r w:rsidRPr="00D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7214,00</w:t>
            </w:r>
          </w:p>
        </w:tc>
      </w:tr>
      <w:tr w:rsidR="00DB27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в МО «Солнечный сельсовет» муниципальной программы </w:t>
            </w: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муниципального образования «Солнечный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»З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период 2012 - 2020 годы»</w:t>
            </w:r>
          </w:p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Default="00DB2735" w:rsidP="00DB2735">
            <w:pPr>
              <w:jc w:val="center"/>
            </w:pPr>
            <w:r w:rsidRPr="00D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7214,00</w:t>
            </w:r>
          </w:p>
        </w:tc>
      </w:tr>
      <w:tr w:rsidR="00DB27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эффективной энергосберегающей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Default="00DB2735" w:rsidP="00DB2735">
            <w:pPr>
              <w:jc w:val="center"/>
            </w:pPr>
            <w:r w:rsidRPr="00D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7214,00</w:t>
            </w:r>
          </w:p>
        </w:tc>
      </w:tr>
      <w:tr w:rsidR="00DB27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Default="00DB2735" w:rsidP="00DB2735">
            <w:pPr>
              <w:jc w:val="center"/>
            </w:pPr>
            <w:r w:rsidRPr="00D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7214,00</w:t>
            </w:r>
          </w:p>
        </w:tc>
      </w:tr>
      <w:tr w:rsidR="00DB27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DB2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Default="00DB27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hyperlink r:id="rId9" w:history="1">
              <w:r w:rsidRPr="000115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программа</w:t>
              </w:r>
            </w:hyperlink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DB27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011535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 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DB27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011535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B27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Default="00DB2735" w:rsidP="00DB2735">
            <w:pPr>
              <w:jc w:val="center"/>
            </w:pPr>
            <w:r w:rsidRPr="00DA5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DB27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Default="00DB2735" w:rsidP="00DB2735">
            <w:pPr>
              <w:jc w:val="center"/>
            </w:pPr>
            <w:r w:rsidRPr="00DA5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DB27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Pr="00011535" w:rsidRDefault="00DB27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35" w:rsidRDefault="00DB2735" w:rsidP="00DB2735">
            <w:pPr>
              <w:jc w:val="center"/>
            </w:pPr>
            <w:r w:rsidRPr="00DA5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18505B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560067,29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18505B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560067,29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 по организации 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554946,56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18505B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485237,62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18505B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69708,94</w:t>
            </w:r>
          </w:p>
        </w:tc>
      </w:tr>
      <w:tr w:rsidR="0018505B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Default="0018505B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5120,73</w:t>
            </w:r>
          </w:p>
        </w:tc>
      </w:tr>
      <w:tr w:rsidR="0018505B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18505B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Default="0018505B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5120,73</w:t>
            </w:r>
          </w:p>
        </w:tc>
      </w:tr>
      <w:tr w:rsidR="00011535" w:rsidRPr="00011535" w:rsidTr="0018505B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31100,00</w:t>
            </w:r>
          </w:p>
        </w:tc>
      </w:tr>
      <w:tr w:rsidR="00011535" w:rsidRPr="00011535" w:rsidTr="0018505B">
        <w:trPr>
          <w:trHeight w:val="45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011535" w:rsidRPr="00011535" w:rsidTr="0018505B">
        <w:trPr>
          <w:trHeight w:val="33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</w:p>
          <w:p w:rsidR="00011535" w:rsidRPr="00011535" w:rsidRDefault="00011535" w:rsidP="0001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«Социальная поддержка граждан  в муниципальном образовании «Солнечный сельсовет»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  <w:p w:rsidR="00011535" w:rsidRPr="00011535" w:rsidRDefault="00011535" w:rsidP="0001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2015-2019 годы»</w:t>
            </w:r>
          </w:p>
          <w:p w:rsidR="00011535" w:rsidRPr="00011535" w:rsidRDefault="00011535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011535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B32F73" w:rsidP="0001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11535" w:rsidRPr="000115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011535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«Солнечный сельсовет» </w:t>
            </w:r>
            <w:proofErr w:type="spellStart"/>
            <w:r w:rsidR="00011535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="00011535"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011535" w:rsidRPr="00011535" w:rsidRDefault="00011535" w:rsidP="0001153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535" w:rsidRPr="00011535" w:rsidRDefault="00011535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011535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011535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011535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18505B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18505B" w:rsidRDefault="0018505B" w:rsidP="0018505B">
            <w:pPr>
              <w:jc w:val="center"/>
              <w:rPr>
                <w:b/>
              </w:rPr>
            </w:pPr>
            <w:r w:rsidRPr="0018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4880,40</w:t>
            </w:r>
          </w:p>
        </w:tc>
      </w:tr>
      <w:tr w:rsidR="0018505B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Default="0018505B" w:rsidP="0018505B">
            <w:pPr>
              <w:jc w:val="center"/>
            </w:pPr>
            <w:r w:rsidRPr="0047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18505B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  <w:p w:rsidR="0018505B" w:rsidRPr="00011535" w:rsidRDefault="0018505B" w:rsidP="0001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Повышение эффективности работы с молодежью, организация отдыха и оздоровления детей, молодежи, развитие физической культуры и спорта  в МО «Солнечный сельсовет» 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18505B" w:rsidRPr="00011535" w:rsidRDefault="0018505B" w:rsidP="0001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Default="0018505B" w:rsidP="0018505B">
            <w:pPr>
              <w:jc w:val="center"/>
            </w:pPr>
            <w:r w:rsidRPr="0047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18505B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«Солнечный сельсовет» 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Курской области на 2015-2019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Default="0018505B" w:rsidP="0018505B">
            <w:pPr>
              <w:jc w:val="center"/>
            </w:pPr>
            <w:r w:rsidRPr="0047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18505B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08 3 01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Default="0018505B" w:rsidP="0018505B">
            <w:pPr>
              <w:jc w:val="center"/>
            </w:pPr>
            <w:r w:rsidRPr="0047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18505B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Создание условий, обеспечивающих повышение мотивации жителей муниципального образования к регулярным </w:t>
            </w: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занятиям физической культурой и спортом и ведению здорового образа жизни</w:t>
            </w:r>
          </w:p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5B" w:rsidRPr="00011535" w:rsidRDefault="0018505B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05B" w:rsidRDefault="0018505B" w:rsidP="0018505B">
            <w:pPr>
              <w:jc w:val="center"/>
            </w:pPr>
            <w:r w:rsidRPr="0047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011535" w:rsidRPr="00011535" w:rsidTr="0018505B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011535" w:rsidP="000115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35" w:rsidRPr="00011535" w:rsidRDefault="0018505B" w:rsidP="00011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</w:tbl>
    <w:p w:rsidR="00105B48" w:rsidRDefault="00105B48"/>
    <w:p w:rsidR="00152E36" w:rsidRDefault="00152E36"/>
    <w:p w:rsidR="00152E36" w:rsidRDefault="00152E36"/>
    <w:p w:rsidR="00152E36" w:rsidRDefault="00152E36"/>
    <w:p w:rsidR="00152E36" w:rsidRDefault="00152E36"/>
    <w:p w:rsidR="00152E36" w:rsidRDefault="00152E36"/>
    <w:p w:rsidR="00152E36" w:rsidRDefault="00152E36"/>
    <w:p w:rsidR="00152E36" w:rsidRDefault="00152E36"/>
    <w:p w:rsidR="00152E36" w:rsidRDefault="00152E36"/>
    <w:p w:rsidR="00152E36" w:rsidRDefault="00152E36"/>
    <w:p w:rsidR="00152E36" w:rsidRDefault="00152E36"/>
    <w:p w:rsidR="00152E36" w:rsidRDefault="00152E36"/>
    <w:p w:rsidR="00152E36" w:rsidRDefault="00152E36"/>
    <w:p w:rsidR="00152E36" w:rsidRDefault="00152E36"/>
    <w:p w:rsidR="00152E36" w:rsidRDefault="00152E36"/>
    <w:p w:rsidR="00152E36" w:rsidRDefault="00152E36"/>
    <w:p w:rsidR="00152E36" w:rsidRDefault="00152E36"/>
    <w:p w:rsidR="00152E36" w:rsidRDefault="00152E36"/>
    <w:p w:rsidR="00152E36" w:rsidRDefault="00152E36"/>
    <w:p w:rsidR="00152E36" w:rsidRDefault="00152E36"/>
    <w:p w:rsidR="00152E36" w:rsidRDefault="00152E36"/>
    <w:p w:rsidR="00152E36" w:rsidRDefault="00152E36"/>
    <w:p w:rsidR="00152E36" w:rsidRDefault="00152E36"/>
    <w:p w:rsidR="00152E36" w:rsidRDefault="00152E36"/>
    <w:p w:rsidR="00152E36" w:rsidRDefault="00152E36"/>
    <w:p w:rsidR="00E02368" w:rsidRPr="00E02368" w:rsidRDefault="00E02368" w:rsidP="00E02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3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07</w:t>
      </w:r>
    </w:p>
    <w:p w:rsidR="00E02368" w:rsidRPr="00E02368" w:rsidRDefault="00E02368" w:rsidP="00E02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36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 депутатов Солнечного сельсовета</w:t>
      </w:r>
    </w:p>
    <w:p w:rsidR="00E02368" w:rsidRPr="00E02368" w:rsidRDefault="00E02368" w:rsidP="00E02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368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Солнечного сельсовета</w:t>
      </w:r>
    </w:p>
    <w:p w:rsidR="00E02368" w:rsidRPr="00E02368" w:rsidRDefault="00E02368" w:rsidP="00E02368">
      <w:pPr>
        <w:autoSpaceDE w:val="0"/>
        <w:autoSpaceDN w:val="0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02368">
        <w:rPr>
          <w:rFonts w:ascii="Times New Roman" w:eastAsia="Times New Roman" w:hAnsi="Times New Roman" w:cs="Times New Roman"/>
          <w:sz w:val="20"/>
          <w:szCs w:val="20"/>
        </w:rPr>
        <w:t>Золотухинского</w:t>
      </w:r>
      <w:proofErr w:type="spellEnd"/>
      <w:r w:rsidRPr="00E02368">
        <w:rPr>
          <w:rFonts w:ascii="Times New Roman" w:eastAsia="Times New Roman" w:hAnsi="Times New Roman" w:cs="Times New Roman"/>
          <w:sz w:val="20"/>
          <w:szCs w:val="20"/>
        </w:rPr>
        <w:t xml:space="preserve"> района Курской области на </w:t>
      </w:r>
      <w:r w:rsidRPr="00E02368">
        <w:rPr>
          <w:rFonts w:ascii="Times New Roman" w:eastAsia="Times New Roman" w:hAnsi="Times New Roman" w:cs="Times New Roman"/>
          <w:bCs/>
          <w:sz w:val="20"/>
          <w:szCs w:val="20"/>
        </w:rPr>
        <w:t xml:space="preserve"> 2016 год»</w:t>
      </w:r>
    </w:p>
    <w:p w:rsidR="00E02368" w:rsidRPr="00E02368" w:rsidRDefault="00E02368" w:rsidP="00E02368">
      <w:pPr>
        <w:spacing w:before="240"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3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от 14 декабря 2015 г. № 38  </w:t>
      </w:r>
    </w:p>
    <w:p w:rsidR="00E02368" w:rsidRPr="00011535" w:rsidRDefault="00E02368" w:rsidP="00E023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1535">
        <w:rPr>
          <w:rFonts w:ascii="Times New Roman" w:eastAsia="Times New Roman" w:hAnsi="Times New Roman" w:cs="Times New Roman"/>
          <w:sz w:val="18"/>
          <w:szCs w:val="18"/>
          <w:lang w:eastAsia="ru-RU"/>
        </w:rPr>
        <w:t>( в редакции Решения №</w:t>
      </w:r>
      <w:r w:rsidR="00B231BD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152E36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0115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</w:t>
      </w:r>
      <w:r w:rsidR="00152E36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01153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B231B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152E36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011535">
        <w:rPr>
          <w:rFonts w:ascii="Times New Roman" w:eastAsia="Times New Roman" w:hAnsi="Times New Roman" w:cs="Times New Roman"/>
          <w:sz w:val="18"/>
          <w:szCs w:val="18"/>
          <w:lang w:eastAsia="ru-RU"/>
        </w:rPr>
        <w:t>.2016 г.)</w:t>
      </w:r>
    </w:p>
    <w:p w:rsidR="00E02368" w:rsidRDefault="00E02368"/>
    <w:p w:rsidR="00E02368" w:rsidRPr="00E02368" w:rsidRDefault="00E02368" w:rsidP="00E02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23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Ведомственная структура расходов бюджета</w:t>
      </w:r>
    </w:p>
    <w:p w:rsidR="00E02368" w:rsidRPr="00E02368" w:rsidRDefault="00E02368" w:rsidP="00E02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23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Солнечного сельсовета</w:t>
      </w:r>
    </w:p>
    <w:p w:rsidR="00E02368" w:rsidRDefault="00E02368" w:rsidP="00E02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023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2016 год.</w:t>
      </w:r>
    </w:p>
    <w:p w:rsidR="00E02368" w:rsidRPr="00E02368" w:rsidRDefault="00E02368" w:rsidP="00E02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B3210" w:rsidRPr="00011535" w:rsidRDefault="003B3210" w:rsidP="003B3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9"/>
        <w:gridCol w:w="850"/>
        <w:gridCol w:w="567"/>
        <w:gridCol w:w="567"/>
        <w:gridCol w:w="1701"/>
        <w:gridCol w:w="709"/>
        <w:gridCol w:w="1701"/>
      </w:tblGrid>
      <w:tr w:rsidR="00152E36" w:rsidRPr="00011535" w:rsidTr="00152E36">
        <w:trPr>
          <w:trHeight w:val="1061"/>
        </w:trPr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1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2016 год</w:t>
            </w:r>
          </w:p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keepNext/>
              <w:shd w:val="clear" w:color="auto" w:fill="FFFFFF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6376034,65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E36" w:rsidRPr="00011535" w:rsidRDefault="00152E36" w:rsidP="00152E36">
            <w:pPr>
              <w:keepNext/>
              <w:shd w:val="clear" w:color="auto" w:fill="FFFFFF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Администрация Солнечного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Золотухинского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2E36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6376034,65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keepNext/>
              <w:shd w:val="clear" w:color="auto" w:fill="FFFFFF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  <w:rPr>
                <w:b/>
              </w:rPr>
            </w:pPr>
            <w:r w:rsidRPr="00152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3660662,82</w:t>
            </w:r>
          </w:p>
        </w:tc>
      </w:tr>
      <w:tr w:rsidR="00152E36" w:rsidRPr="00011535" w:rsidTr="00152E36">
        <w:trPr>
          <w:trHeight w:val="1250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  <w:rPr>
                <w:b/>
              </w:rPr>
            </w:pPr>
            <w:r w:rsidRPr="00152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450127,00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450127,00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450127,00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450127,00</w:t>
            </w:r>
          </w:p>
        </w:tc>
      </w:tr>
      <w:tr w:rsidR="00152E36" w:rsidRPr="00011535" w:rsidTr="00152E36">
        <w:trPr>
          <w:trHeight w:val="765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450127,00</w:t>
            </w:r>
          </w:p>
        </w:tc>
      </w:tr>
      <w:tr w:rsidR="00152E36" w:rsidRPr="00011535" w:rsidTr="00152E36">
        <w:trPr>
          <w:trHeight w:val="765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  <w:rPr>
                <w:b/>
              </w:rPr>
            </w:pPr>
            <w:r w:rsidRPr="00152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273,00</w:t>
            </w:r>
          </w:p>
        </w:tc>
      </w:tr>
      <w:tr w:rsidR="00152E36" w:rsidRPr="00011535" w:rsidTr="00152E36">
        <w:trPr>
          <w:trHeight w:val="855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djustRightInd w:val="0"/>
              <w:spacing w:after="0" w:line="240" w:lineRule="auto"/>
              <w:ind w:firstLine="567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Муниципальная программа</w:t>
            </w:r>
          </w:p>
          <w:p w:rsidR="00152E36" w:rsidRPr="00011535" w:rsidRDefault="00152E36" w:rsidP="00152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муниципальной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службы 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52E36" w:rsidRPr="00011535" w:rsidRDefault="00152E36" w:rsidP="00152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Солнечном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сельсоветеЗолотухинского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области  на 2015 - 2019 годы»</w:t>
            </w:r>
          </w:p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52E36" w:rsidRPr="00011535" w:rsidTr="00152E36">
        <w:trPr>
          <w:trHeight w:val="855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службы в Солнечном сельсовете 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области  на 2015 - 2019 годы»</w:t>
            </w:r>
          </w:p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52E36" w:rsidRPr="00011535" w:rsidTr="00152E36">
        <w:trPr>
          <w:trHeight w:val="855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B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и развитие муниципальной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09 1 01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52E36" w:rsidRPr="00011535" w:rsidTr="00152E36">
        <w:trPr>
          <w:trHeight w:val="855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52E36" w:rsidRPr="00011535" w:rsidTr="00152E36">
        <w:trPr>
          <w:trHeight w:val="855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52E36" w:rsidRPr="00011535" w:rsidTr="00152E36">
        <w:trPr>
          <w:trHeight w:val="855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1007273,00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1007273,00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1007273,00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863881,00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121392,00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  <w:rPr>
                <w:b/>
              </w:rPr>
            </w:pPr>
            <w:r w:rsidRPr="00152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67387,40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2E36" w:rsidRPr="00DB2735" w:rsidRDefault="00152E36" w:rsidP="00152E36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67387,40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2E36" w:rsidRPr="00DB2735" w:rsidRDefault="00152E36" w:rsidP="00152E36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67387,40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выборов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2E36" w:rsidRPr="00DB2735" w:rsidRDefault="00152E36" w:rsidP="00152E36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67387,40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2E36" w:rsidRPr="00DB2735" w:rsidRDefault="00152E36" w:rsidP="00152E36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67387,40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  <w:rPr>
                <w:b/>
              </w:rPr>
            </w:pPr>
            <w:r w:rsidRPr="00152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  <w:rPr>
                <w:b/>
              </w:rPr>
            </w:pPr>
            <w:r w:rsidRPr="00152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2110875,42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архивных фондов поселения в Солнечном сельсовете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Подпрограмма «</w:t>
            </w:r>
            <w:r w:rsidRPr="0001153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хранения, комплектования и использования архивных документов» муниципальной программы «Сохранение и развитие архивного дела в Солнечном сельсовете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сохранности и учета архивных документов, в течение сроков их хранения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С1438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С1438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правонарушений на территории муниципального образования «Солнечный сельсовет» на 2015-2019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2 «Обеспечение  правопорядка  на  территории муниципального образования «Солнечный сельсовет на 2015-2020 годы» муниципальной программы «Профилактика правонарушений на территории муниципального образования «Солнечный сельсовет» на 2015-2019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качества и эффективности работы по профилактике преступности»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  <w:rPr>
                <w:b/>
              </w:rPr>
            </w:pPr>
            <w:r w:rsidRPr="00152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340667,50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B32F73" w:rsidRDefault="00152E36" w:rsidP="00152E36">
            <w:pPr>
              <w:jc w:val="center"/>
            </w:pPr>
            <w:r w:rsidRPr="00B3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340667,50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B32F73" w:rsidRDefault="00152E36" w:rsidP="00152E36">
            <w:pPr>
              <w:jc w:val="center"/>
            </w:pPr>
            <w:r w:rsidRPr="00B3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340667,50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153570,68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187096,82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  <w:rPr>
                <w:b/>
              </w:rPr>
            </w:pPr>
            <w:r w:rsidRPr="00152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1766407,92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18505B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1766407,92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342835,92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342835,92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1373572,00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597618,00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771023,00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  <w:p w:rsidR="00152E36" w:rsidRPr="00011535" w:rsidRDefault="00152E36" w:rsidP="00152E36">
            <w:pPr>
              <w:shd w:val="clear" w:color="auto" w:fill="FFFFFF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keepNext/>
              <w:shd w:val="clear" w:color="auto" w:fill="FFFFFF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  <w:rPr>
                <w:b/>
              </w:rPr>
            </w:pPr>
            <w:r w:rsidRPr="00152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134298,00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134298,00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134298,00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134298,00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134298,00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132804,00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152E36" w:rsidRDefault="00152E36" w:rsidP="00152E36">
            <w:pPr>
              <w:jc w:val="center"/>
              <w:rPr>
                <w:b/>
              </w:rPr>
            </w:pPr>
            <w:r w:rsidRPr="00152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9600,00</w:t>
            </w:r>
          </w:p>
        </w:tc>
      </w:tr>
      <w:tr w:rsidR="00152E36" w:rsidRPr="00011535" w:rsidTr="00152E36">
        <w:trPr>
          <w:trHeight w:val="49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152E36" w:rsidRPr="00011535" w:rsidTr="00152E36">
        <w:trPr>
          <w:trHeight w:val="49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hyperlink r:id="rId11" w:history="1">
              <w:r w:rsidRPr="000115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программа</w:t>
              </w:r>
            </w:hyperlink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152E36" w:rsidRPr="00011535" w:rsidTr="00152E36">
        <w:trPr>
          <w:trHeight w:val="49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 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Default="00152E36" w:rsidP="00152E36">
            <w:pPr>
              <w:jc w:val="center"/>
            </w:pPr>
            <w:r w:rsidRPr="0005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152E36" w:rsidRPr="00011535" w:rsidTr="00152E36">
        <w:trPr>
          <w:trHeight w:val="49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Default="00152E36" w:rsidP="00152E36">
            <w:pPr>
              <w:jc w:val="center"/>
            </w:pPr>
            <w:r w:rsidRPr="0005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152E36" w:rsidRPr="00011535" w:rsidTr="00152E36">
        <w:trPr>
          <w:trHeight w:val="49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Default="00152E36" w:rsidP="00152E36">
            <w:pPr>
              <w:jc w:val="center"/>
            </w:pPr>
            <w:r w:rsidRPr="0005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152E36" w:rsidRPr="00011535" w:rsidTr="00152E36">
        <w:trPr>
          <w:trHeight w:val="49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Default="00152E36" w:rsidP="00152E36">
            <w:pPr>
              <w:jc w:val="center"/>
            </w:pPr>
            <w:r w:rsidRPr="0005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keepNext/>
              <w:shd w:val="clear" w:color="auto" w:fill="FFFFFF"/>
              <w:spacing w:before="240" w:after="60" w:line="240" w:lineRule="auto"/>
              <w:ind w:left="-7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  <w:rPr>
                <w:b/>
              </w:rPr>
            </w:pPr>
            <w:r w:rsidRPr="00152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35286,00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DB2735" w:rsidRDefault="00152E36" w:rsidP="00152E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152E36" w:rsidRPr="00011535" w:rsidRDefault="00152E36" w:rsidP="00152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  <w:p w:rsidR="00152E36" w:rsidRPr="00011535" w:rsidRDefault="00152E36" w:rsidP="00152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период 2012 - 2020 годы»</w:t>
            </w:r>
          </w:p>
          <w:p w:rsidR="00152E36" w:rsidRPr="00011535" w:rsidRDefault="00152E36" w:rsidP="00152E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DB2735" w:rsidRDefault="00152E36" w:rsidP="00152E36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в МО «Солнечный сельсовет» муниципальной программы </w:t>
            </w: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муниципального образования «Солнечный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»З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период 2012 - 2020 годы»</w:t>
            </w:r>
          </w:p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DB2735" w:rsidRDefault="00152E36" w:rsidP="00152E36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эффективной энергосберегающей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DB2735" w:rsidRDefault="00152E36" w:rsidP="00152E36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DB2735" w:rsidRDefault="00152E36" w:rsidP="00152E36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DB2735" w:rsidRDefault="00152E36" w:rsidP="00152E36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Default="00152E36" w:rsidP="00152E36">
            <w:pPr>
              <w:jc w:val="center"/>
            </w:pP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Default="00152E36" w:rsidP="00152E36">
            <w:pPr>
              <w:jc w:val="center"/>
            </w:pP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31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Осуществление переданных полномочий по реализации  мероприятий  по 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Default="00152E36" w:rsidP="00152E36">
            <w:pPr>
              <w:jc w:val="center"/>
            </w:pP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proofErr w:type="gramStart"/>
            <w:r w:rsidRPr="00B2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DB2735" w:rsidRDefault="00152E36" w:rsidP="00152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  <w:rPr>
                <w:b/>
              </w:rPr>
            </w:pPr>
            <w:r w:rsidRPr="00152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</w:t>
            </w: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DB2735" w:rsidRDefault="00152E36" w:rsidP="00152E36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410300,00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hyperlink r:id="rId12" w:history="1">
              <w:proofErr w:type="spellStart"/>
              <w:r w:rsidRPr="000115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программа</w:t>
              </w:r>
            </w:hyperlink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доступным и комфортным жильем и коммунальными услугами граждан в муниципальном образовании «Солнечный сельсовет» на 2015-2019 годы»</w:t>
            </w:r>
          </w:p>
          <w:p w:rsidR="00152E36" w:rsidRPr="00011535" w:rsidRDefault="00152E36" w:rsidP="0015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DB2735" w:rsidRDefault="00152E36" w:rsidP="00152E36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410300,00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«Обеспечение качественными услугами ЖКХ населения муниципального образования «Солнечный сельсовет»  муниципальной  программы «Обеспечение доступным и комфортным жильем и коммунальными услугами граждан в муниципальном образовании «Солнечный сельсовет» на 2015-2019 годы»</w:t>
            </w:r>
          </w:p>
          <w:p w:rsidR="00152E36" w:rsidRPr="00011535" w:rsidRDefault="00152E36" w:rsidP="0015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DB2735" w:rsidRDefault="00152E36" w:rsidP="00152E36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410300,00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предоставления услуг ЖКХ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07 3 01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DB2735" w:rsidRDefault="00152E36" w:rsidP="00152E36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410300,00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DB2735" w:rsidRDefault="00152E36" w:rsidP="00152E36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410300,00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DB2735" w:rsidRDefault="00152E36" w:rsidP="00152E36">
            <w:pPr>
              <w:jc w:val="center"/>
            </w:pPr>
            <w:r w:rsidRPr="00DB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  <w:rPr>
                <w:b/>
              </w:rPr>
            </w:pPr>
            <w:r w:rsidRPr="00152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18505B" w:rsidRDefault="00152E36" w:rsidP="00152E36">
            <w:pPr>
              <w:jc w:val="center"/>
              <w:rPr>
                <w:b/>
              </w:rPr>
            </w:pPr>
            <w:r w:rsidRPr="0018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5119,60</w:t>
            </w:r>
          </w:p>
        </w:tc>
      </w:tr>
      <w:tr w:rsidR="00152E36" w:rsidRPr="00011535" w:rsidTr="00152E36">
        <w:trPr>
          <w:trHeight w:val="32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Default="00152E36" w:rsidP="00152E36">
            <w:pPr>
              <w:jc w:val="center"/>
            </w:pPr>
            <w:r w:rsidRPr="0003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152E36" w:rsidRPr="00011535" w:rsidTr="00152E36">
        <w:trPr>
          <w:trHeight w:val="3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  <w:p w:rsidR="00152E36" w:rsidRPr="00011535" w:rsidRDefault="00152E36" w:rsidP="0015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Повышение эффективности работы с молодежью, организация отдыха и оздоровления детей, молодежи, развитие физической культуры и спорта  в МО «Солнечный сельсовет» 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152E36" w:rsidRPr="00011535" w:rsidRDefault="00152E36" w:rsidP="0015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Default="00152E36" w:rsidP="00152E36">
            <w:pPr>
              <w:jc w:val="center"/>
            </w:pPr>
            <w:r w:rsidRPr="0003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152E36" w:rsidRPr="00011535" w:rsidTr="00152E36">
        <w:trPr>
          <w:trHeight w:val="3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adjustRightInd w:val="0"/>
              <w:spacing w:after="0" w:line="240" w:lineRule="auto"/>
              <w:ind w:firstLine="567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«Повышение эффективности реализации молодежной политики»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«Солнечный сельсовет» 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Курской области на 2015-2019 годы»</w:t>
            </w:r>
          </w:p>
          <w:p w:rsidR="00152E36" w:rsidRPr="00011535" w:rsidRDefault="00152E36" w:rsidP="0015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Default="00152E36" w:rsidP="00152E36">
            <w:pPr>
              <w:jc w:val="center"/>
            </w:pPr>
            <w:r w:rsidRPr="0003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152E36" w:rsidRPr="00011535" w:rsidTr="00152E36">
        <w:trPr>
          <w:trHeight w:val="3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вовлечение молодежи в активную общественную деятельность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гражданско-патриотическое воспитание и допризывная подготовка молодежи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08 2 01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152E36" w:rsidRPr="00011535" w:rsidTr="00152E36">
        <w:trPr>
          <w:trHeight w:val="3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01 С1414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01 С1414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152E36" w:rsidRPr="00011535" w:rsidTr="00152E36">
        <w:trPr>
          <w:trHeight w:val="61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  <w:rPr>
                <w:b/>
              </w:rPr>
            </w:pPr>
            <w:r w:rsidRPr="00152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2084787,83</w:t>
            </w:r>
          </w:p>
        </w:tc>
      </w:tr>
      <w:tr w:rsidR="00152E36" w:rsidRPr="00105B48" w:rsidTr="00152E36">
        <w:trPr>
          <w:trHeight w:val="53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DB27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2084787,83</w:t>
            </w:r>
          </w:p>
        </w:tc>
      </w:tr>
      <w:tr w:rsidR="00152E36" w:rsidRPr="00011535" w:rsidTr="00152E36">
        <w:trPr>
          <w:trHeight w:val="2411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keepNext/>
              <w:keepLines/>
              <w:shd w:val="clear" w:color="auto" w:fill="FFFFFF"/>
              <w:spacing w:before="600" w:after="303" w:line="324" w:lineRule="exact"/>
              <w:ind w:right="22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 на территории муниципального образования «Солнечный сельсовет»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1505506,54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«Развитие культуры на территории муниципального образования «Солнечный сельсовет»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52E36" w:rsidRPr="00011535" w:rsidRDefault="00152E36" w:rsidP="00152E36">
            <w:pPr>
              <w:shd w:val="clear" w:color="auto" w:fill="FFFFFF"/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Default="00152E36" w:rsidP="00152E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1505506,54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культурно-досуговых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Default="00152E36" w:rsidP="00152E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1505506,54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3B3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B3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57360D" w:rsidRDefault="00152E36" w:rsidP="00152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111564,00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57360D" w:rsidRDefault="00152E36" w:rsidP="00152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111564,00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Default="00152E36" w:rsidP="00152E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1393942,54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866280,00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524400,54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«Энергосбережение и повышение энергетической эффективности </w:t>
            </w:r>
          </w:p>
          <w:p w:rsidR="00152E36" w:rsidRPr="00011535" w:rsidRDefault="00152E36" w:rsidP="00152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  <w:p w:rsidR="00152E36" w:rsidRPr="00011535" w:rsidRDefault="00152E36" w:rsidP="00152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период 2012 - 2020 годы»</w:t>
            </w:r>
          </w:p>
          <w:p w:rsidR="00152E36" w:rsidRPr="00011535" w:rsidRDefault="00152E36" w:rsidP="00152E3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Default="00152E36" w:rsidP="00152E36">
            <w:pPr>
              <w:jc w:val="center"/>
            </w:pPr>
            <w:r w:rsidRPr="00D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в МО «Солнечный сельсовет» муниципальной программы </w:t>
            </w: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муниципального образования «Солнечный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»З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период 2012 - 2020 годы»</w:t>
            </w:r>
          </w:p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Default="00152E36" w:rsidP="00152E36">
            <w:pPr>
              <w:jc w:val="center"/>
            </w:pPr>
            <w:r w:rsidRPr="00D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эффективной энергосберегающей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Default="00152E36" w:rsidP="00152E36">
            <w:pPr>
              <w:jc w:val="center"/>
            </w:pPr>
            <w:r w:rsidRPr="00D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Default="00152E36" w:rsidP="00152E36">
            <w:pPr>
              <w:jc w:val="center"/>
            </w:pPr>
            <w:r w:rsidRPr="00D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</w:t>
            </w:r>
            <w:proofErr w:type="gram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hyperlink r:id="rId13" w:history="1">
              <w:r w:rsidRPr="000115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программа</w:t>
              </w:r>
            </w:hyperlink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«Солнечный сельсовет» на 2015-2019 годы 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Default="00152E36" w:rsidP="00152E36">
            <w:pPr>
              <w:jc w:val="center"/>
            </w:pPr>
            <w:r w:rsidRPr="00DA5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Default="00152E36" w:rsidP="00152E36">
            <w:pPr>
              <w:jc w:val="center"/>
            </w:pPr>
            <w:r w:rsidRPr="00DA5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Default="00152E36" w:rsidP="00152E36">
            <w:pPr>
              <w:jc w:val="center"/>
            </w:pPr>
            <w:r w:rsidRPr="00DA5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560067,29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560067,29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 по организации 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554946,56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485237,62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69708,94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5120,73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8505B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5120,73</w:t>
            </w:r>
          </w:p>
        </w:tc>
      </w:tr>
      <w:tr w:rsidR="00152E36" w:rsidRPr="00011535" w:rsidTr="00152E36">
        <w:trPr>
          <w:trHeight w:val="24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  <w:rPr>
                <w:b/>
              </w:rPr>
            </w:pPr>
            <w:r w:rsidRPr="00152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31100,00</w:t>
            </w:r>
          </w:p>
        </w:tc>
      </w:tr>
      <w:tr w:rsidR="00152E36" w:rsidRPr="00011535" w:rsidTr="00152E36">
        <w:trPr>
          <w:trHeight w:val="45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152E36" w:rsidRPr="00011535" w:rsidTr="00152E36">
        <w:trPr>
          <w:trHeight w:val="338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152E36" w:rsidRPr="00011535" w:rsidRDefault="00152E36" w:rsidP="0015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«Социальная поддержка граждан  в муниципальном образовании «Солнечный сельсовет»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  <w:p w:rsidR="00152E36" w:rsidRPr="00011535" w:rsidRDefault="00152E36" w:rsidP="0015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2015-2019 годы»</w:t>
            </w:r>
          </w:p>
          <w:p w:rsidR="00152E36" w:rsidRPr="00011535" w:rsidRDefault="00152E36" w:rsidP="0015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0115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«Солнечный сельсовет»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152E36" w:rsidRPr="00011535" w:rsidRDefault="00152E36" w:rsidP="00152E3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E36" w:rsidRPr="00011535" w:rsidRDefault="00152E36" w:rsidP="0015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  <w:rPr>
                <w:b/>
              </w:rPr>
            </w:pPr>
            <w:r w:rsidRPr="00152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18505B" w:rsidRDefault="00152E36" w:rsidP="00152E36">
            <w:pPr>
              <w:jc w:val="center"/>
              <w:rPr>
                <w:b/>
              </w:rPr>
            </w:pPr>
            <w:r w:rsidRPr="0018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4880,40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Default="00152E36" w:rsidP="00152E36">
            <w:pPr>
              <w:jc w:val="center"/>
            </w:pPr>
            <w:r w:rsidRPr="0047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  <w:p w:rsidR="00152E36" w:rsidRPr="00011535" w:rsidRDefault="00152E36" w:rsidP="0015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Повышение эффективности работы с молодежью, организация отдыха и оздоровления детей, молодежи, развитие физической культуры и спорта  в МО «Солнечный сельсовет» 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152E36" w:rsidRPr="00011535" w:rsidRDefault="00152E36" w:rsidP="0015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Default="00152E36" w:rsidP="00152E36">
            <w:pPr>
              <w:jc w:val="center"/>
            </w:pPr>
            <w:r w:rsidRPr="0047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«Реализация муниципальной политики в сфере физической культуры и </w:t>
            </w: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«Солнечный сельсовет»  </w:t>
            </w:r>
            <w:proofErr w:type="spellStart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Курской области на 2015-2019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Default="00152E36" w:rsidP="00152E36">
            <w:pPr>
              <w:jc w:val="center"/>
            </w:pPr>
            <w:r w:rsidRPr="0047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152E36" w:rsidRDefault="00152E36" w:rsidP="00152E36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08 3 01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Default="00152E36" w:rsidP="00152E36">
            <w:pPr>
              <w:jc w:val="center"/>
            </w:pPr>
            <w:r w:rsidRPr="0047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Default="00152E36" w:rsidP="00152E36">
            <w:pPr>
              <w:jc w:val="center"/>
            </w:pPr>
            <w:r w:rsidRPr="0047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152E36" w:rsidRPr="00011535" w:rsidTr="00152E36">
        <w:trPr>
          <w:trHeight w:val="4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E36" w:rsidRPr="00011535" w:rsidRDefault="00152E36" w:rsidP="00152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</w:tbl>
    <w:p w:rsidR="00152E36" w:rsidRDefault="00152E36" w:rsidP="00152E36"/>
    <w:p w:rsidR="0021698E" w:rsidRDefault="0021698E"/>
    <w:p w:rsidR="0021698E" w:rsidRDefault="0021698E"/>
    <w:p w:rsidR="0021698E" w:rsidRDefault="0021698E"/>
    <w:p w:rsidR="0021698E" w:rsidRDefault="0021698E"/>
    <w:p w:rsidR="0021698E" w:rsidRDefault="0021698E"/>
    <w:p w:rsidR="0021698E" w:rsidRDefault="0021698E"/>
    <w:p w:rsidR="0021698E" w:rsidRDefault="0021698E"/>
    <w:p w:rsidR="00152E36" w:rsidRDefault="00152E36"/>
    <w:p w:rsidR="00152E36" w:rsidRDefault="00152E36"/>
    <w:p w:rsidR="00152E36" w:rsidRDefault="00152E36"/>
    <w:p w:rsidR="00152E36" w:rsidRDefault="00152E36"/>
    <w:p w:rsidR="00152E36" w:rsidRDefault="00152E36"/>
    <w:p w:rsidR="00152E36" w:rsidRDefault="00152E36"/>
    <w:p w:rsidR="00152E36" w:rsidRDefault="00152E36"/>
    <w:p w:rsidR="00152E36" w:rsidRDefault="00152E36"/>
    <w:p w:rsidR="0021698E" w:rsidRPr="0021698E" w:rsidRDefault="0021698E" w:rsidP="00216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9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08</w:t>
      </w:r>
    </w:p>
    <w:p w:rsidR="0021698E" w:rsidRPr="0021698E" w:rsidRDefault="0021698E" w:rsidP="00216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98E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 депутатов Солнечного сельсовета</w:t>
      </w:r>
    </w:p>
    <w:p w:rsidR="0021698E" w:rsidRPr="0021698E" w:rsidRDefault="0021698E" w:rsidP="00216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98E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Солнечного сельсовета</w:t>
      </w:r>
    </w:p>
    <w:p w:rsidR="0021698E" w:rsidRPr="0021698E" w:rsidRDefault="0021698E" w:rsidP="0021698E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1698E">
        <w:rPr>
          <w:rFonts w:ascii="Times New Roman" w:eastAsia="Times New Roman" w:hAnsi="Times New Roman" w:cs="Times New Roman"/>
          <w:sz w:val="20"/>
          <w:szCs w:val="20"/>
        </w:rPr>
        <w:lastRenderedPageBreak/>
        <w:t>Золотухинского</w:t>
      </w:r>
      <w:proofErr w:type="spellEnd"/>
      <w:r w:rsidRPr="0021698E">
        <w:rPr>
          <w:rFonts w:ascii="Times New Roman" w:eastAsia="Times New Roman" w:hAnsi="Times New Roman" w:cs="Times New Roman"/>
          <w:sz w:val="20"/>
          <w:szCs w:val="20"/>
        </w:rPr>
        <w:t xml:space="preserve"> района Курской области на </w:t>
      </w:r>
      <w:r w:rsidRPr="0021698E">
        <w:rPr>
          <w:rFonts w:ascii="Times New Roman" w:eastAsia="Times New Roman" w:hAnsi="Times New Roman" w:cs="Times New Roman"/>
          <w:bCs/>
          <w:sz w:val="20"/>
          <w:szCs w:val="20"/>
        </w:rPr>
        <w:t xml:space="preserve"> 2016»</w:t>
      </w:r>
    </w:p>
    <w:p w:rsidR="0021698E" w:rsidRPr="0021698E" w:rsidRDefault="0021698E" w:rsidP="0021698E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14 декабря 2015 г. № 38  </w:t>
      </w:r>
    </w:p>
    <w:p w:rsidR="0021698E" w:rsidRPr="00011535" w:rsidRDefault="0021698E" w:rsidP="002169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1535">
        <w:rPr>
          <w:rFonts w:ascii="Times New Roman" w:eastAsia="Times New Roman" w:hAnsi="Times New Roman" w:cs="Times New Roman"/>
          <w:sz w:val="18"/>
          <w:szCs w:val="18"/>
          <w:lang w:eastAsia="ru-RU"/>
        </w:rPr>
        <w:t>( в редакции Решения №</w:t>
      </w:r>
      <w:r w:rsidR="00755C41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152E36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0115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</w:t>
      </w:r>
      <w:r w:rsidR="00755C41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152E36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01153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755C41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152E36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011535">
        <w:rPr>
          <w:rFonts w:ascii="Times New Roman" w:eastAsia="Times New Roman" w:hAnsi="Times New Roman" w:cs="Times New Roman"/>
          <w:sz w:val="18"/>
          <w:szCs w:val="18"/>
          <w:lang w:eastAsia="ru-RU"/>
        </w:rPr>
        <w:t>.2016 г.)</w:t>
      </w:r>
    </w:p>
    <w:p w:rsidR="0021698E" w:rsidRPr="0021698E" w:rsidRDefault="0021698E" w:rsidP="0021698E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98E" w:rsidRPr="0021698E" w:rsidRDefault="0021698E" w:rsidP="0021698E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муниципального образования «Солнечный сельсовет» </w:t>
      </w:r>
      <w:proofErr w:type="spellStart"/>
      <w:r w:rsidRPr="00216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Золотухинского</w:t>
      </w:r>
      <w:proofErr w:type="spellEnd"/>
      <w:r w:rsidRPr="00216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 и непрограммным направлениям деятельности), группам видов расходов на 2016 год</w:t>
      </w:r>
    </w:p>
    <w:p w:rsidR="0021698E" w:rsidRPr="0021698E" w:rsidRDefault="0021698E" w:rsidP="0021698E">
      <w:pPr>
        <w:tabs>
          <w:tab w:val="left" w:pos="19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</w:p>
    <w:p w:rsidR="0021698E" w:rsidRPr="0021698E" w:rsidRDefault="0021698E" w:rsidP="002169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5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6"/>
        <w:gridCol w:w="1842"/>
        <w:gridCol w:w="963"/>
        <w:gridCol w:w="1800"/>
      </w:tblGrid>
      <w:tr w:rsidR="0021698E" w:rsidRPr="0021698E" w:rsidTr="00D22418">
        <w:trPr>
          <w:trHeight w:val="1061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2016 год</w:t>
            </w:r>
          </w:p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98E" w:rsidRPr="0021698E" w:rsidTr="00D22418">
        <w:trPr>
          <w:trHeight w:val="247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152E36" w:rsidP="0045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6376034,56</w:t>
            </w:r>
          </w:p>
        </w:tc>
      </w:tr>
      <w:tr w:rsidR="0021698E" w:rsidRPr="0021698E" w:rsidTr="00152E36">
        <w:trPr>
          <w:trHeight w:val="2890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keepNext/>
              <w:keepLines/>
              <w:shd w:val="clear" w:color="auto" w:fill="FFFFFF"/>
              <w:spacing w:before="600" w:after="303" w:line="324" w:lineRule="exact"/>
              <w:ind w:right="22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 на территории муниципального образования «Солнечный сельсовет» </w:t>
            </w:r>
            <w:proofErr w:type="spellStart"/>
            <w:r w:rsidRPr="002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2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152E36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1505506,54</w:t>
            </w:r>
          </w:p>
        </w:tc>
      </w:tr>
      <w:tr w:rsidR="00D26FF2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21698E" w:rsidRDefault="00D26FF2" w:rsidP="0021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 w:rsidRPr="0021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«Развитие культуры на территории муниципального образования «Солнечный сельсовет» </w:t>
            </w:r>
            <w:proofErr w:type="spellStart"/>
            <w:r w:rsidRPr="0021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21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Курской области на 2015-2019 годы».</w:t>
            </w: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26FF2" w:rsidRPr="0021698E" w:rsidRDefault="00D26FF2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21698E" w:rsidRDefault="00D26FF2" w:rsidP="00FC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21698E" w:rsidRDefault="00D26FF2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FF2" w:rsidRPr="00D26FF2" w:rsidRDefault="00152E36" w:rsidP="00D26F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1505506,54</w:t>
            </w:r>
          </w:p>
        </w:tc>
      </w:tr>
      <w:tr w:rsidR="00D26FF2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21698E" w:rsidRDefault="00D26FF2" w:rsidP="0021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21698E" w:rsidRDefault="00D26FF2" w:rsidP="00FC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01 1 01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6FF2" w:rsidRPr="0021698E" w:rsidRDefault="00D26FF2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FF2" w:rsidRPr="00D26FF2" w:rsidRDefault="00152E36" w:rsidP="00D26FF2">
            <w:pPr>
              <w:jc w:val="center"/>
            </w:pPr>
            <w:r w:rsidRPr="0015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1505506,54</w:t>
            </w:r>
          </w:p>
        </w:tc>
      </w:tr>
      <w:tr w:rsidR="00FC4D62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62" w:rsidRPr="0021698E" w:rsidRDefault="00FC4D62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FC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FC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62" w:rsidRPr="0021698E" w:rsidRDefault="00FC4D62" w:rsidP="0021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62" w:rsidRPr="0021698E" w:rsidRDefault="00FC4D62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62" w:rsidRDefault="00FC4D62" w:rsidP="00FC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111564,00</w:t>
            </w:r>
          </w:p>
        </w:tc>
      </w:tr>
      <w:tr w:rsidR="00FC4D62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62" w:rsidRPr="0021698E" w:rsidRDefault="00FC4D62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62" w:rsidRPr="0021698E" w:rsidRDefault="00FC4D62" w:rsidP="0021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62" w:rsidRPr="0021698E" w:rsidRDefault="00FC4D62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62" w:rsidRDefault="00FC4D62" w:rsidP="00FC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111564,00</w:t>
            </w:r>
          </w:p>
        </w:tc>
      </w:tr>
      <w:tr w:rsidR="00FC4D62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62" w:rsidRPr="0021698E" w:rsidRDefault="00FC4D62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D62" w:rsidRPr="0021698E" w:rsidRDefault="00FC4D62" w:rsidP="0021698E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62" w:rsidRPr="0021698E" w:rsidRDefault="00FC4D62" w:rsidP="0021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62" w:rsidRPr="0021698E" w:rsidRDefault="00FC4D62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62" w:rsidRPr="00FC4D62" w:rsidRDefault="00152E36" w:rsidP="00FC4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1393942,54</w:t>
            </w:r>
          </w:p>
        </w:tc>
      </w:tr>
      <w:tr w:rsidR="0021698E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105B48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866280,00</w:t>
            </w:r>
          </w:p>
        </w:tc>
      </w:tr>
      <w:tr w:rsidR="0021698E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152E36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524400,54</w:t>
            </w:r>
          </w:p>
        </w:tc>
      </w:tr>
      <w:tr w:rsidR="0021698E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D26FF2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3262,00</w:t>
            </w:r>
          </w:p>
        </w:tc>
      </w:tr>
      <w:tr w:rsidR="0021698E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21698E" w:rsidRPr="0021698E" w:rsidRDefault="0021698E" w:rsidP="0021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«Социальная поддержка граждан  в муниципальном образовании «Солнечный сельсовет» </w:t>
            </w:r>
            <w:proofErr w:type="spellStart"/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  <w:p w:rsidR="0021698E" w:rsidRPr="0021698E" w:rsidRDefault="0021698E" w:rsidP="0021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2015-2019 годы»</w:t>
            </w:r>
          </w:p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31100,00</w:t>
            </w:r>
          </w:p>
        </w:tc>
      </w:tr>
      <w:tr w:rsidR="0021698E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B32F73" w:rsidP="0021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1698E" w:rsidRPr="002169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21698E"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«Солнечный сельсовет» </w:t>
            </w:r>
            <w:proofErr w:type="spellStart"/>
            <w:r w:rsidR="0021698E"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="0021698E"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21698E" w:rsidRPr="0021698E" w:rsidRDefault="0021698E" w:rsidP="0021698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21698E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02 2 01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21698E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98E" w:rsidRPr="0021698E" w:rsidRDefault="0021698E" w:rsidP="002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21698E" w:rsidRPr="0021698E" w:rsidTr="00D22418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21698E" w:rsidRPr="0021698E" w:rsidRDefault="0021698E" w:rsidP="0021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</w:t>
            </w:r>
            <w:proofErr w:type="gramStart"/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Солнечный</w:t>
            </w:r>
            <w:proofErr w:type="gramEnd"/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сельсовета»</w:t>
            </w:r>
          </w:p>
          <w:p w:rsidR="0021698E" w:rsidRPr="0021698E" w:rsidRDefault="0021698E" w:rsidP="0021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 на период 2012 - 2020 годы»</w:t>
            </w:r>
          </w:p>
          <w:p w:rsidR="0021698E" w:rsidRPr="0021698E" w:rsidRDefault="0021698E" w:rsidP="00216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в МО «Солнечный сельсовет» муниципальной программы </w:t>
            </w: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муниципального образования «Солнечный </w:t>
            </w:r>
            <w:proofErr w:type="spellStart"/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сельсовета»Золотухинского</w:t>
            </w:r>
            <w:proofErr w:type="spellEnd"/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период 2012 - 2020 годы»</w:t>
            </w:r>
          </w:p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эффективной энергосберегающей политики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FC4D62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</w:t>
            </w:r>
            <w:proofErr w:type="gramStart"/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</w:t>
            </w:r>
            <w:proofErr w:type="gramStart"/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hyperlink r:id="rId16" w:history="1">
              <w:r w:rsidRPr="002169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программа</w:t>
              </w:r>
            </w:hyperlink>
            <w:r w:rsidRPr="002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«Обеспечение </w:t>
            </w:r>
            <w:r w:rsidRPr="002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доступным и комфортным жильем и коммунальными услугами граждан в муниципальном образовании «Солнечный сельсовет» на 2015-2019 годы»</w:t>
            </w:r>
          </w:p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07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6936E3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</w:t>
            </w:r>
            <w:r w:rsidR="0021698E"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«Обеспечение качественными услугами ЖКХ населения муниципального образования «Солнечный сельсовет»  муниципальной  программы «Обеспечение доступным и комфортным жильем и коммунальными услугами граждан в муниципальном образовании «Солнечный сельсовет» на 2015-2019 годы»</w:t>
            </w:r>
          </w:p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07 3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6936E3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  <w:r w:rsidR="0021698E"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предоставления услуг ЖКХ населению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07 3 01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6936E3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  <w:r w:rsidR="0021698E"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6936E3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  <w:r w:rsidR="0021698E"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6936E3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  <w:r w:rsidR="0021698E"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Повышение эффективности работы с молодежью, организация отдыха и оздоровления детей, молодежи, развитие физической культуры и спорта  в МО «Солнечный сельсовет»  </w:t>
            </w:r>
            <w:proofErr w:type="spellStart"/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152E36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21698E" w:rsidRDefault="00152E36" w:rsidP="0021698E">
            <w:pPr>
              <w:adjustRightInd w:val="0"/>
              <w:spacing w:after="0" w:line="240" w:lineRule="auto"/>
              <w:ind w:firstLine="567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«Повышение эффективности реализации молодежной политики»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«Солнечный сельсовет»  </w:t>
            </w:r>
            <w:proofErr w:type="spellStart"/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Курской области на 2015-2019 годы»</w:t>
            </w:r>
          </w:p>
          <w:p w:rsidR="00152E36" w:rsidRPr="0021698E" w:rsidRDefault="00152E36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21698E" w:rsidRDefault="00152E36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08 2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21698E" w:rsidRDefault="00152E36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2E36" w:rsidRDefault="00152E36" w:rsidP="00152E36">
            <w:pPr>
              <w:jc w:val="center"/>
            </w:pPr>
            <w:r w:rsidRPr="00CE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152E36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21698E" w:rsidRDefault="00152E36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вовлечение молодежи в активную общественную деятельность</w:t>
            </w:r>
            <w:proofErr w:type="gramStart"/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гражданско-патриотическое воспитание и допризывная подготовка молодежи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21698E" w:rsidRDefault="00152E36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08 2 01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21698E" w:rsidRDefault="00152E36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2E36" w:rsidRDefault="00152E36" w:rsidP="00152E36">
            <w:pPr>
              <w:jc w:val="center"/>
            </w:pPr>
            <w:r w:rsidRPr="00CE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152E36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21698E" w:rsidRDefault="00152E36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21698E" w:rsidRDefault="00152E36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01 С1414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21698E" w:rsidRDefault="00152E36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2E36" w:rsidRDefault="00152E36" w:rsidP="00152E36">
            <w:pPr>
              <w:jc w:val="center"/>
            </w:pPr>
            <w:r w:rsidRPr="00CE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01 С1414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152E36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5119,60</w:t>
            </w:r>
          </w:p>
        </w:tc>
      </w:tr>
      <w:tr w:rsidR="00152E36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21698E" w:rsidRDefault="00152E36" w:rsidP="0021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«Солнечный сельсовет»  </w:t>
            </w:r>
            <w:proofErr w:type="spellStart"/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Курской области на 2015-2019 годы»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21698E" w:rsidRDefault="00152E36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08 3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21698E" w:rsidRDefault="00152E36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2E36" w:rsidRDefault="00152E36" w:rsidP="00152E36">
            <w:pPr>
              <w:jc w:val="center"/>
            </w:pPr>
            <w:r w:rsidRPr="0010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152E36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21698E" w:rsidRDefault="00152E36" w:rsidP="0021698E">
            <w:pPr>
              <w:shd w:val="clear" w:color="auto" w:fill="FFFFFF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Физическое воспитание, вовлечение населения в </w:t>
            </w:r>
            <w:r w:rsidRPr="002169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21698E" w:rsidRDefault="00152E36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08 3 01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21698E" w:rsidRDefault="00152E36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2E36" w:rsidRDefault="00152E36" w:rsidP="00152E36">
            <w:pPr>
              <w:jc w:val="center"/>
            </w:pPr>
            <w:r w:rsidRPr="0010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152E36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21698E" w:rsidRDefault="00152E36" w:rsidP="0021698E">
            <w:pPr>
              <w:shd w:val="clear" w:color="auto" w:fill="FFFFFF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  <w:p w:rsidR="00152E36" w:rsidRPr="0021698E" w:rsidRDefault="00152E36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21698E" w:rsidRDefault="00152E36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E36" w:rsidRPr="0021698E" w:rsidRDefault="00152E36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2E36" w:rsidRDefault="00152E36" w:rsidP="00152E36">
            <w:pPr>
              <w:jc w:val="center"/>
            </w:pPr>
            <w:r w:rsidRPr="0010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С1406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152E36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4880,40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djustRightInd w:val="0"/>
              <w:spacing w:after="0" w:line="240" w:lineRule="auto"/>
              <w:ind w:firstLine="567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  <w:p w:rsidR="0021698E" w:rsidRPr="0021698E" w:rsidRDefault="0021698E" w:rsidP="00216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«Развитие муниципальной</w:t>
            </w:r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службы </w:t>
            </w:r>
            <w:proofErr w:type="gramStart"/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21698E" w:rsidRPr="0021698E" w:rsidRDefault="0021698E" w:rsidP="00216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Солнечном</w:t>
            </w:r>
            <w:proofErr w:type="gramEnd"/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сельсоветеЗолотухинского</w:t>
            </w:r>
            <w:proofErr w:type="spellEnd"/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 Курской </w:t>
            </w:r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области  на 2015 - 2019 годы»</w:t>
            </w:r>
          </w:p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6936E3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21698E"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службы в Солнечном сельсовете  </w:t>
            </w:r>
            <w:proofErr w:type="spellStart"/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</w:t>
            </w: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области  на 2015 - 2019 годы»</w:t>
            </w:r>
          </w:p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6936E3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1698E"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004BC7" w:rsidRDefault="00004BC7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B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и развитие муниципальной службы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09 1 01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6936E3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1698E"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6936E3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1698E"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С1437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6936E3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1698E"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«Формирование архивных фондов поселения в Солнечном сельсовете </w:t>
            </w:r>
            <w:proofErr w:type="spellStart"/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Подпрограмма «</w:t>
            </w:r>
            <w:r w:rsidRPr="0021698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хранения, комплектования и использования архивных документов» муниципальной программы «Сохранение и развитие архивного дела в Солнечном сельсовете </w:t>
            </w:r>
            <w:proofErr w:type="spellStart"/>
            <w:r w:rsidRPr="0021698E">
              <w:rPr>
                <w:rFonts w:ascii="Times New Roman" w:eastAsia="Times New Roman" w:hAnsi="Times New Roman" w:cs="Times New Roman"/>
                <w:lang w:eastAsia="ru-RU"/>
              </w:rPr>
              <w:t>Золотухинского</w:t>
            </w:r>
            <w:proofErr w:type="spellEnd"/>
            <w:r w:rsidRPr="0021698E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Курской области на 2015-2019 годы»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сохранности и учета архивных документов, в течение сроков их хранения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10 2 01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С1438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С1438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правонарушений на территории муниципального образования «Солнечный сельсовет» на 2015-2019 годы»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2 «Обеспечение  правопорядка  на  территории муниципального образования </w:t>
            </w: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«Солнечный сельсовет на 2015-2020 годы» муниципальной программы «Профилактика правонарушений на территории муниципального образования «Солнечный сельсовет» на 2015-2019 годы»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12 2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«Повышение качества и эффективности работы по профилактике преступности»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12 2 01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1698E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hyperlink r:id="rId17" w:history="1">
              <w:r w:rsidRPr="002169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программа</w:t>
              </w:r>
            </w:hyperlink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«Солнечный сельсовет на 2015-2019 годы»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98E" w:rsidRPr="0021698E" w:rsidRDefault="00004BC7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21600,00</w:t>
            </w:r>
          </w:p>
        </w:tc>
      </w:tr>
      <w:tr w:rsidR="00004BC7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BC7" w:rsidRPr="0021698E" w:rsidRDefault="00004BC7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Подпрограмма «</w:t>
            </w: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2169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муниципальной программы  </w:t>
            </w: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BC7" w:rsidRPr="0021698E" w:rsidRDefault="00004BC7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BC7" w:rsidRPr="0021698E" w:rsidRDefault="00004BC7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4BC7" w:rsidRPr="00004BC7" w:rsidRDefault="00004BC7" w:rsidP="00004BC7">
            <w:pPr>
              <w:jc w:val="center"/>
            </w:pPr>
            <w:r w:rsidRPr="0000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21600,00</w:t>
            </w:r>
          </w:p>
        </w:tc>
      </w:tr>
      <w:tr w:rsidR="00004BC7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BC7" w:rsidRPr="0021698E" w:rsidRDefault="00004BC7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пожарной безопасности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BC7" w:rsidRPr="0021698E" w:rsidRDefault="00004BC7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13 1 01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BC7" w:rsidRPr="0021698E" w:rsidRDefault="00004BC7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4BC7" w:rsidRPr="00004BC7" w:rsidRDefault="00004BC7" w:rsidP="00004BC7">
            <w:pPr>
              <w:jc w:val="center"/>
            </w:pPr>
            <w:r w:rsidRPr="0000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21600,00</w:t>
            </w:r>
          </w:p>
        </w:tc>
      </w:tr>
      <w:tr w:rsidR="00004BC7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BC7" w:rsidRPr="0021698E" w:rsidRDefault="00004BC7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BC7" w:rsidRPr="0021698E" w:rsidRDefault="00004BC7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BC7" w:rsidRPr="0021698E" w:rsidRDefault="00004BC7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4BC7" w:rsidRPr="00004BC7" w:rsidRDefault="00004BC7" w:rsidP="00004BC7">
            <w:pPr>
              <w:jc w:val="center"/>
            </w:pPr>
            <w:r w:rsidRPr="0000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21600,00</w:t>
            </w:r>
          </w:p>
        </w:tc>
      </w:tr>
      <w:tr w:rsidR="00004BC7" w:rsidRPr="0021698E" w:rsidTr="00D22418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BC7" w:rsidRPr="0021698E" w:rsidRDefault="00004BC7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BC7" w:rsidRPr="0021698E" w:rsidRDefault="00004BC7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BC7" w:rsidRPr="0021698E" w:rsidRDefault="00004BC7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4BC7" w:rsidRPr="00004BC7" w:rsidRDefault="00004BC7" w:rsidP="00004BC7">
            <w:pPr>
              <w:jc w:val="center"/>
            </w:pPr>
            <w:r w:rsidRPr="0000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450127,00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450127,00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450127,00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1007273,00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1007273,00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1007273,00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B84193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863881,00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B84193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121392,00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C41CED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ED" w:rsidRPr="0021698E" w:rsidRDefault="00C41CED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ED" w:rsidRPr="0021698E" w:rsidRDefault="00C41CED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ED" w:rsidRPr="0021698E" w:rsidRDefault="00C41CED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ED" w:rsidRPr="00C41CED" w:rsidRDefault="00C41CED" w:rsidP="00C41CED">
            <w:pPr>
              <w:jc w:val="center"/>
              <w:rPr>
                <w:b/>
              </w:rPr>
            </w:pPr>
            <w:r w:rsidRPr="00C41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340667,50</w:t>
            </w:r>
          </w:p>
        </w:tc>
      </w:tr>
      <w:tr w:rsidR="00C41CED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ED" w:rsidRPr="0021698E" w:rsidRDefault="00C41CED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ED" w:rsidRPr="0021698E" w:rsidRDefault="00C41CED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ED" w:rsidRPr="0021698E" w:rsidRDefault="00C41CED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ED" w:rsidRDefault="00C41CED" w:rsidP="00C41CED">
            <w:pPr>
              <w:jc w:val="center"/>
            </w:pPr>
            <w:r w:rsidRPr="00ED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340667,50</w:t>
            </w:r>
          </w:p>
        </w:tc>
      </w:tr>
      <w:tr w:rsidR="00004BC7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BC7" w:rsidRPr="0021698E" w:rsidRDefault="00004BC7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BC7" w:rsidRPr="0021698E" w:rsidRDefault="00004BC7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BC7" w:rsidRPr="0021698E" w:rsidRDefault="00004BC7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BC7" w:rsidRPr="00004BC7" w:rsidRDefault="00C41CED" w:rsidP="00004B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340667,50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C41CED" w:rsidP="00004B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153570,68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F104C0" w:rsidP="0021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187096,</w:t>
            </w:r>
            <w:r w:rsidR="00C4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F104C0" w:rsidP="0045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2563160,61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B42217" w:rsidP="00F1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1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5773,21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342835,92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342835,92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переданных полномочий  по организации 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554946,56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1698E" w:rsidRPr="0021698E" w:rsidRDefault="0021698E" w:rsidP="0021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B42217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485237,62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П1442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B42217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69708,94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B42217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1378692,73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B84193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597618,00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152E36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776143,73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С1401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5D5DF9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4931,00</w:t>
            </w:r>
          </w:p>
        </w:tc>
      </w:tr>
      <w:tr w:rsidR="00755C41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011535" w:rsidRDefault="00755C41" w:rsidP="00B32F7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31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Осуществление переданных полномочий по реализации  мероприятий  по 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21698E" w:rsidRDefault="00755C41" w:rsidP="00B32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П1416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21698E" w:rsidRDefault="00755C41" w:rsidP="00B3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Default="00755C41" w:rsidP="00B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755C41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011535" w:rsidRDefault="00755C41" w:rsidP="00B32F7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21698E" w:rsidRDefault="00755C41" w:rsidP="00B32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П1416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Pr="0021698E" w:rsidRDefault="00755C41" w:rsidP="00B3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41" w:rsidRDefault="00755C41" w:rsidP="00B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  <w:p w:rsidR="0021698E" w:rsidRPr="0021698E" w:rsidRDefault="0021698E" w:rsidP="002169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5D5DF9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698E"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5D5DF9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698E"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134298,00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132804,00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1494,00</w:t>
            </w:r>
          </w:p>
        </w:tc>
      </w:tr>
      <w:tr w:rsidR="005D5DF9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F9" w:rsidRPr="0021698E" w:rsidRDefault="005D5DF9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F9" w:rsidRPr="0021698E" w:rsidRDefault="005D5DF9" w:rsidP="002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77 3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F9" w:rsidRPr="0021698E" w:rsidRDefault="005D5DF9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F9" w:rsidRDefault="005D5DF9" w:rsidP="005D5DF9">
            <w:pPr>
              <w:jc w:val="center"/>
            </w:pPr>
            <w:r w:rsidRPr="00F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67387,40</w:t>
            </w:r>
          </w:p>
        </w:tc>
      </w:tr>
      <w:tr w:rsidR="005D5DF9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F9" w:rsidRPr="0021698E" w:rsidRDefault="005D5DF9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выборов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F9" w:rsidRPr="0021698E" w:rsidRDefault="005D5DF9" w:rsidP="002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F9" w:rsidRPr="0021698E" w:rsidRDefault="005D5DF9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F9" w:rsidRDefault="005D5DF9" w:rsidP="005D5DF9">
            <w:pPr>
              <w:jc w:val="center"/>
            </w:pPr>
            <w:r w:rsidRPr="00F5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67387,40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 00 С1441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5D5DF9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67387,40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78 1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21698E" w:rsidRPr="0021698E" w:rsidTr="00D22418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 00 С1403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8E" w:rsidRPr="0021698E" w:rsidRDefault="0021698E" w:rsidP="0021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</w:tbl>
    <w:p w:rsidR="0021698E" w:rsidRPr="0021698E" w:rsidRDefault="0021698E" w:rsidP="002169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1698E" w:rsidRDefault="0021698E"/>
    <w:sectPr w:rsidR="0021698E" w:rsidSect="00743C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76634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75"/>
      <w:numFmt w:val="decimal"/>
      <w:lvlText w:val="%2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517A34"/>
    <w:multiLevelType w:val="hybridMultilevel"/>
    <w:tmpl w:val="EF868D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C4745"/>
    <w:multiLevelType w:val="hybridMultilevel"/>
    <w:tmpl w:val="7F3CA6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11BCB"/>
    <w:multiLevelType w:val="hybridMultilevel"/>
    <w:tmpl w:val="C710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17D9C"/>
    <w:multiLevelType w:val="hybridMultilevel"/>
    <w:tmpl w:val="799AAFDA"/>
    <w:lvl w:ilvl="0" w:tplc="96EA1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FBF3675"/>
    <w:multiLevelType w:val="hybridMultilevel"/>
    <w:tmpl w:val="8126FE60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60C5908"/>
    <w:multiLevelType w:val="hybridMultilevel"/>
    <w:tmpl w:val="6C36C09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C22F05"/>
    <w:multiLevelType w:val="hybridMultilevel"/>
    <w:tmpl w:val="3432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53466"/>
    <w:multiLevelType w:val="hybridMultilevel"/>
    <w:tmpl w:val="D44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3357C"/>
    <w:multiLevelType w:val="hybridMultilevel"/>
    <w:tmpl w:val="63648A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535"/>
    <w:rsid w:val="00004BC7"/>
    <w:rsid w:val="00011535"/>
    <w:rsid w:val="000839AE"/>
    <w:rsid w:val="000D232D"/>
    <w:rsid w:val="00105B48"/>
    <w:rsid w:val="00147131"/>
    <w:rsid w:val="00152877"/>
    <w:rsid w:val="00152E36"/>
    <w:rsid w:val="0018505B"/>
    <w:rsid w:val="001A363F"/>
    <w:rsid w:val="0021698E"/>
    <w:rsid w:val="00223C05"/>
    <w:rsid w:val="002A535F"/>
    <w:rsid w:val="00351147"/>
    <w:rsid w:val="003B3210"/>
    <w:rsid w:val="00453255"/>
    <w:rsid w:val="0059529F"/>
    <w:rsid w:val="005D30A2"/>
    <w:rsid w:val="005D5DF9"/>
    <w:rsid w:val="006936E3"/>
    <w:rsid w:val="00731429"/>
    <w:rsid w:val="00743C1B"/>
    <w:rsid w:val="00755C41"/>
    <w:rsid w:val="007A780E"/>
    <w:rsid w:val="007C2ACC"/>
    <w:rsid w:val="007F3D21"/>
    <w:rsid w:val="007F7836"/>
    <w:rsid w:val="009927ED"/>
    <w:rsid w:val="009A1CFC"/>
    <w:rsid w:val="009E00BD"/>
    <w:rsid w:val="00AC65DD"/>
    <w:rsid w:val="00B231BD"/>
    <w:rsid w:val="00B32F73"/>
    <w:rsid w:val="00B42217"/>
    <w:rsid w:val="00B57676"/>
    <w:rsid w:val="00B84193"/>
    <w:rsid w:val="00C30C62"/>
    <w:rsid w:val="00C41CED"/>
    <w:rsid w:val="00C63B6C"/>
    <w:rsid w:val="00D22418"/>
    <w:rsid w:val="00D26FF2"/>
    <w:rsid w:val="00D8363D"/>
    <w:rsid w:val="00DB2735"/>
    <w:rsid w:val="00E02368"/>
    <w:rsid w:val="00EC039A"/>
    <w:rsid w:val="00F104C0"/>
    <w:rsid w:val="00FC4D62"/>
    <w:rsid w:val="00FE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35"/>
  </w:style>
  <w:style w:type="paragraph" w:styleId="1">
    <w:name w:val="heading 1"/>
    <w:basedOn w:val="a"/>
    <w:next w:val="a"/>
    <w:link w:val="10"/>
    <w:qFormat/>
    <w:rsid w:val="00011535"/>
    <w:pPr>
      <w:keepNext/>
      <w:tabs>
        <w:tab w:val="left" w:pos="19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01153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153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15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1153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011535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11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rsid w:val="00011535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01153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1153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1153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1153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11535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011535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semiHidden/>
    <w:rsid w:val="00011535"/>
  </w:style>
  <w:style w:type="paragraph" w:styleId="a5">
    <w:name w:val="Body Text"/>
    <w:basedOn w:val="a"/>
    <w:link w:val="a6"/>
    <w:rsid w:val="000115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1153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0115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1153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0115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01153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Continue 3"/>
    <w:basedOn w:val="a"/>
    <w:rsid w:val="0001153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1153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011535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b">
    <w:name w:val="Subtitle"/>
    <w:basedOn w:val="a"/>
    <w:link w:val="ac"/>
    <w:qFormat/>
    <w:rsid w:val="00011535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011535"/>
    <w:rPr>
      <w:rFonts w:ascii="Arial" w:eastAsia="Times New Roman" w:hAnsi="Arial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0115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01153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0115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01153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11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01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ebd2">
    <w:name w:val="Ос5ebdовной текст 2"/>
    <w:basedOn w:val="a"/>
    <w:rsid w:val="00011535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customStyle="1" w:styleId="ConsPlusNonformat">
    <w:name w:val="ConsPlusNonformat"/>
    <w:rsid w:val="00011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0115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2">
    <w:name w:val="Таблицы (моноширинный)"/>
    <w:basedOn w:val="a"/>
    <w:next w:val="a"/>
    <w:rsid w:val="00011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Цветовое выделение"/>
    <w:rsid w:val="00011535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rsid w:val="0001153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No Spacing"/>
    <w:qFormat/>
    <w:rsid w:val="000115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CharChar">
    <w:name w:val="Char Char Char Char"/>
    <w:basedOn w:val="a"/>
    <w:next w:val="a"/>
    <w:semiHidden/>
    <w:rsid w:val="0001153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2">
    <w:name w:val="Знак Знак1 Знак Знак Знак Знак"/>
    <w:basedOn w:val="a"/>
    <w:rsid w:val="000115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t">
    <w:name w:val="bt"/>
    <w:basedOn w:val="a"/>
    <w:rsid w:val="0001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01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011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Balloon Text"/>
    <w:basedOn w:val="a"/>
    <w:link w:val="af9"/>
    <w:rsid w:val="0001153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rsid w:val="00011535"/>
    <w:rPr>
      <w:rFonts w:ascii="Tahoma" w:eastAsia="Times New Roman" w:hAnsi="Tahoma" w:cs="Times New Roman"/>
      <w:sz w:val="16"/>
      <w:szCs w:val="16"/>
    </w:rPr>
  </w:style>
  <w:style w:type="paragraph" w:customStyle="1" w:styleId="22">
    <w:name w:val="Знак2 Знак Знак Знак Знак"/>
    <w:basedOn w:val="a"/>
    <w:rsid w:val="000115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3">
    <w:name w:val="Заголовок №2_"/>
    <w:link w:val="24"/>
    <w:locked/>
    <w:rsid w:val="00011535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011535"/>
    <w:pPr>
      <w:shd w:val="clear" w:color="auto" w:fill="FFFFFF"/>
      <w:spacing w:before="600" w:after="300" w:line="320" w:lineRule="exact"/>
      <w:ind w:hanging="3140"/>
      <w:jc w:val="center"/>
      <w:outlineLvl w:val="1"/>
    </w:pPr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11535"/>
  </w:style>
  <w:style w:type="character" w:styleId="afa">
    <w:name w:val="Hyperlink"/>
    <w:uiPriority w:val="99"/>
    <w:unhideWhenUsed/>
    <w:rsid w:val="00011535"/>
    <w:rPr>
      <w:color w:val="0000FF"/>
      <w:u w:val="single"/>
    </w:rPr>
  </w:style>
  <w:style w:type="paragraph" w:customStyle="1" w:styleId="s3">
    <w:name w:val="s_3"/>
    <w:basedOn w:val="a"/>
    <w:rsid w:val="0001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A3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35"/>
  </w:style>
  <w:style w:type="paragraph" w:styleId="1">
    <w:name w:val="heading 1"/>
    <w:basedOn w:val="a"/>
    <w:next w:val="a"/>
    <w:link w:val="10"/>
    <w:qFormat/>
    <w:rsid w:val="00011535"/>
    <w:pPr>
      <w:keepNext/>
      <w:tabs>
        <w:tab w:val="left" w:pos="19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01153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1153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115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01153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11535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11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rsid w:val="00011535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01153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01153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1153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1153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011535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011535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2"/>
    <w:semiHidden/>
    <w:rsid w:val="00011535"/>
  </w:style>
  <w:style w:type="paragraph" w:styleId="a5">
    <w:name w:val="Body Text"/>
    <w:basedOn w:val="a"/>
    <w:link w:val="a6"/>
    <w:rsid w:val="000115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0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rsid w:val="000115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List 2"/>
    <w:basedOn w:val="a"/>
    <w:rsid w:val="000115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01153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Continue 3"/>
    <w:basedOn w:val="a"/>
    <w:rsid w:val="0001153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1153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rsid w:val="00011535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b">
    <w:name w:val="Subtitle"/>
    <w:basedOn w:val="a"/>
    <w:link w:val="ac"/>
    <w:qFormat/>
    <w:rsid w:val="00011535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c">
    <w:name w:val="Подзаголовок Знак"/>
    <w:basedOn w:val="a0"/>
    <w:link w:val="ab"/>
    <w:rsid w:val="0001153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rsid w:val="000115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0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rsid w:val="000115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0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011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01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ebd2">
    <w:name w:val="Ос5ebdовной текст 2"/>
    <w:basedOn w:val="a"/>
    <w:rsid w:val="00011535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customStyle="1" w:styleId="ConsPlusNonformat">
    <w:name w:val="ConsPlusNonformat"/>
    <w:rsid w:val="00011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0115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2">
    <w:name w:val="Таблицы (моноширинный)"/>
    <w:basedOn w:val="a"/>
    <w:next w:val="a"/>
    <w:rsid w:val="00011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Цветовое выделение"/>
    <w:rsid w:val="00011535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rsid w:val="0001153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No Spacing"/>
    <w:qFormat/>
    <w:rsid w:val="000115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CharChar">
    <w:name w:val="Char Char Char Char"/>
    <w:basedOn w:val="a"/>
    <w:next w:val="a"/>
    <w:semiHidden/>
    <w:rsid w:val="0001153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2">
    <w:name w:val="Знак Знак1 Знак Знак Знак Знак"/>
    <w:basedOn w:val="a"/>
    <w:rsid w:val="000115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t">
    <w:name w:val="bt"/>
    <w:basedOn w:val="a"/>
    <w:rsid w:val="0001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01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011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Balloon Text"/>
    <w:basedOn w:val="a"/>
    <w:link w:val="af9"/>
    <w:rsid w:val="0001153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rsid w:val="0001153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Знак2 Знак Знак Знак Знак"/>
    <w:basedOn w:val="a"/>
    <w:rsid w:val="000115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3">
    <w:name w:val="Заголовок №2_"/>
    <w:link w:val="24"/>
    <w:locked/>
    <w:rsid w:val="00011535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011535"/>
    <w:pPr>
      <w:shd w:val="clear" w:color="auto" w:fill="FFFFFF"/>
      <w:spacing w:before="600" w:after="300" w:line="320" w:lineRule="exact"/>
      <w:ind w:hanging="3140"/>
      <w:jc w:val="center"/>
      <w:outlineLvl w:val="1"/>
    </w:pPr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11535"/>
  </w:style>
  <w:style w:type="character" w:styleId="afa">
    <w:name w:val="Hyperlink"/>
    <w:uiPriority w:val="99"/>
    <w:unhideWhenUsed/>
    <w:rsid w:val="00011535"/>
    <w:rPr>
      <w:color w:val="0000FF"/>
      <w:u w:val="single"/>
    </w:rPr>
  </w:style>
  <w:style w:type="paragraph" w:customStyle="1" w:styleId="s3">
    <w:name w:val="s_3"/>
    <w:basedOn w:val="a"/>
    <w:rsid w:val="0001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A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68B05322DA1BBA42282C9440EEF08E6CC43400635U6VBM" TargetMode="External"/><Relationship Id="rId13" Type="http://schemas.openxmlformats.org/officeDocument/2006/relationships/hyperlink" Target="consultantplus://offline/ref=C6EF3AE28B6C46D1117CBBA251A07B11C6C7C5768D67618A03322DA1BBA42282C9440EEF08E6CC43400635U6V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EF3AE28B6C46D1117CBBA251A07B11C6C7C5768D67618A03322DA1BBA42282C9440EEF08E6CC43400635U6VAM" TargetMode="External"/><Relationship Id="rId12" Type="http://schemas.openxmlformats.org/officeDocument/2006/relationships/hyperlink" Target="consultantplus://offline/ref=C6EF3AE28B6C46D1117CBBA251A07B11C6C7C5768D67668B05322DA1BBA42282C9440EEF08E6CC43400635U6VBM" TargetMode="External"/><Relationship Id="rId17" Type="http://schemas.openxmlformats.org/officeDocument/2006/relationships/hyperlink" Target="consultantplus://offline/ref=C6EF3AE28B6C46D1117CBBA251A07B11C6C7C5768D67618A03322DA1BBA42282C9440EEF08E6CC43400635U6V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EF3AE28B6C46D1117CBBA251A07B11C6C7C5768D67668B05322DA1BBA42282C9440EEF08E6CC43400635U6V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EF3AE28B6C46D1117CBBA251A07B11C6C7C5768D67618A03322DA1BBA42282C9440EEF08E6CC43400635U6V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0459C1757A0B7F628A11FD35C812F7969F58D4ED1690B1651296DD07D6CC655BA737E8C3F7E48F5D7BB37DOCK" TargetMode="External"/><Relationship Id="rId10" Type="http://schemas.openxmlformats.org/officeDocument/2006/relationships/hyperlink" Target="consultantplus://offline/ref=810459C1757A0B7F628A11FD35C812F7969F58D4ED1690B1651296DD07D6CC655BA737E8C3F7E48F5D7BB37DOC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EF3AE28B6C46D1117CBBA251A07B11C6C7C5768D67618A03322DA1BBA42282C9440EEF08E6CC43400635U6VAM" TargetMode="External"/><Relationship Id="rId14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34B5-5CFB-4487-BE90-81869BB8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30</Pages>
  <Words>8064</Words>
  <Characters>45967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2016-11-29T09:53:00Z</cp:lastPrinted>
  <dcterms:created xsi:type="dcterms:W3CDTF">2016-11-29T06:57:00Z</dcterms:created>
  <dcterms:modified xsi:type="dcterms:W3CDTF">2016-11-29T09:55:00Z</dcterms:modified>
</cp:coreProperties>
</file>